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911C" w14:textId="60FFFD7B" w:rsidR="0074702F" w:rsidRDefault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099468CF" wp14:editId="274C4CF6">
                <wp:simplePos x="0" y="0"/>
                <wp:positionH relativeFrom="column">
                  <wp:posOffset>1895475</wp:posOffset>
                </wp:positionH>
                <wp:positionV relativeFrom="paragraph">
                  <wp:posOffset>28575</wp:posOffset>
                </wp:positionV>
                <wp:extent cx="4328160" cy="502920"/>
                <wp:effectExtent l="19050" t="19050" r="1524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5029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A2443" w14:textId="73925C71" w:rsidR="003B57F6" w:rsidRDefault="00B43065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Year </w:t>
                            </w:r>
                            <w:r w:rsidR="00F85D69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5</w:t>
                            </w:r>
                            <w:r w:rsidR="00CB37AB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6E6D55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Sprin</w:t>
                            </w:r>
                            <w:r w:rsidR="00042BFE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g 2 </w:t>
                            </w:r>
                            <w:r w:rsidR="003B57F6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Relationships</w:t>
                            </w:r>
                          </w:p>
                          <w:p w14:paraId="3C2C5AC4" w14:textId="50F14B72" w:rsidR="006E6D55" w:rsidRDefault="00042BFE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How can friends communicate safely</w:t>
                            </w:r>
                            <w:r w:rsidR="003B57F6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?</w:t>
                            </w:r>
                          </w:p>
                          <w:p w14:paraId="5A6E3792" w14:textId="6C8695C8" w:rsidR="00933A69" w:rsidRPr="006C0CE8" w:rsidRDefault="00933A69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14:paraId="61057CCB" w14:textId="003E845D" w:rsidR="006A1A01" w:rsidRPr="006C0CE8" w:rsidRDefault="006A1A01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468CF" id="Rectangle 2" o:spid="_x0000_s1026" style="position:absolute;margin-left:149.25pt;margin-top:2.25pt;width:340.8pt;height:39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" fillcolor="white [3201]" strokecolor="#002060" strokeweight="2.25pt">
                <v:textbox>
                  <w:txbxContent>
                    <w:p w14:paraId="17CA2443" w14:textId="73925C71" w:rsidR="003B57F6" w:rsidRDefault="00B43065" w:rsidP="0085036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Year </w:t>
                      </w:r>
                      <w:r w:rsidR="00F85D69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5</w:t>
                      </w:r>
                      <w:r w:rsidR="00CB37AB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 </w:t>
                      </w:r>
                      <w:r w:rsidR="006E6D55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Sprin</w:t>
                      </w:r>
                      <w:r w:rsidR="00042BFE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g 2 </w:t>
                      </w:r>
                      <w:r w:rsidR="003B57F6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Relationships</w:t>
                      </w:r>
                    </w:p>
                    <w:p w14:paraId="3C2C5AC4" w14:textId="50F14B72" w:rsidR="006E6D55" w:rsidRDefault="00042BFE" w:rsidP="0085036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How can friends communicate safely</w:t>
                      </w:r>
                      <w:r w:rsidR="003B57F6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?</w:t>
                      </w:r>
                    </w:p>
                    <w:p w14:paraId="5A6E3792" w14:textId="6C8695C8" w:rsidR="00933A69" w:rsidRPr="006C0CE8" w:rsidRDefault="00933A69" w:rsidP="0085036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u w:val="single"/>
                        </w:rPr>
                      </w:pPr>
                    </w:p>
                    <w:p w14:paraId="61057CCB" w14:textId="003E845D" w:rsidR="006A1A01" w:rsidRPr="006C0CE8" w:rsidRDefault="006A1A01" w:rsidP="0085036B">
                      <w:pPr>
                        <w:spacing w:after="0"/>
                        <w:jc w:val="center"/>
                        <w:rPr>
                          <w:rFonts w:cstheme="minorHAnsi"/>
                          <w:sz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1" layoutInCell="1" allowOverlap="1" wp14:anchorId="249DCA6B" wp14:editId="0D6CF05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152525" cy="1085850"/>
                <wp:effectExtent l="19050" t="1905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858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4B85D" w14:textId="218B5127" w:rsidR="00933A69" w:rsidRPr="002058A2" w:rsidRDefault="006A1A01" w:rsidP="007470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B518C9" wp14:editId="3C21DAFD">
                                  <wp:extent cx="990600" cy="990600"/>
                                  <wp:effectExtent l="0" t="0" r="0" b="0"/>
                                  <wp:docPr id="3" name="Picture 3" descr="A blue and white logo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blue and white logo&#10;&#10;Description automatically generated with low confidenc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DCA6B" id="Rectangle 14" o:spid="_x0000_s1027" style="position:absolute;margin-left:0;margin-top:1.5pt;width:90.75pt;height:8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" fillcolor="white [3201]" strokecolor="#002060" strokeweight="2.25pt">
                <v:textbox>
                  <w:txbxContent>
                    <w:p w14:paraId="0AE4B85D" w14:textId="218B5127" w:rsidR="00933A69" w:rsidRPr="002058A2" w:rsidRDefault="006A1A01" w:rsidP="0074702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B518C9" wp14:editId="3C21DAFD">
                            <wp:extent cx="990600" cy="990600"/>
                            <wp:effectExtent l="0" t="0" r="0" b="0"/>
                            <wp:docPr id="3" name="Picture 3" descr="A blue and white logo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blue and white logo&#10;&#10;Description automatically generated with low confidenc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D8AE72" w14:textId="47D3CCF2" w:rsidR="0074702F" w:rsidRPr="0074702F" w:rsidRDefault="0074702F" w:rsidP="0074702F"/>
    <w:p w14:paraId="60A92BFF" w14:textId="2961C769" w:rsidR="0074702F" w:rsidRPr="0074702F" w:rsidRDefault="001E7B34" w:rsidP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2C4DC3" wp14:editId="6C8FDAA2">
                <wp:simplePos x="0" y="0"/>
                <wp:positionH relativeFrom="margin">
                  <wp:posOffset>1905000</wp:posOffset>
                </wp:positionH>
                <wp:positionV relativeFrom="paragraph">
                  <wp:posOffset>28575</wp:posOffset>
                </wp:positionV>
                <wp:extent cx="4318635" cy="609600"/>
                <wp:effectExtent l="0" t="0" r="2476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63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ACF6C" w14:textId="1415C456" w:rsidR="000F607D" w:rsidRDefault="000F607D" w:rsidP="00B74FF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Previous Learning</w:t>
                            </w:r>
                            <w:r w:rsidR="00B74FF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80251B3" w14:textId="3164E9FD" w:rsidR="001E7B34" w:rsidRPr="001E7B34" w:rsidRDefault="00E75891" w:rsidP="001E7B3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Year 1,2 and 4 Living in the wider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world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C4DC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150pt;margin-top:2.25pt;width:340.0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" fillcolor="window" strokeweight=".5pt">
                <v:textbox>
                  <w:txbxContent>
                    <w:p w14:paraId="2CBACF6C" w14:textId="1415C456" w:rsidR="000F607D" w:rsidRDefault="000F607D" w:rsidP="00B74FFC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Previous Learning</w:t>
                      </w:r>
                      <w:r w:rsidR="00B74FF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680251B3" w14:textId="3164E9FD" w:rsidR="001E7B34" w:rsidRPr="001E7B34" w:rsidRDefault="00E75891" w:rsidP="001E7B34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Year 1,2 and 4 Living in the wider </w:t>
                      </w:r>
                      <w:proofErr w:type="gramStart"/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world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09B4A5" w14:textId="1A7B7196" w:rsidR="0074702F" w:rsidRPr="0074702F" w:rsidRDefault="0074702F" w:rsidP="0074702F"/>
    <w:p w14:paraId="75729C63" w14:textId="77777777" w:rsidR="00E75891" w:rsidRDefault="00E75891" w:rsidP="00E75891">
      <w:pPr>
        <w:pStyle w:val="TableParagraph"/>
        <w:tabs>
          <w:tab w:val="left" w:pos="651"/>
          <w:tab w:val="left" w:pos="652"/>
        </w:tabs>
        <w:spacing w:before="112" w:line="280" w:lineRule="auto"/>
        <w:ind w:right="199"/>
        <w:rPr>
          <w:sz w:val="20"/>
        </w:rPr>
      </w:pPr>
    </w:p>
    <w:p w14:paraId="23339C64" w14:textId="3ACF70F7" w:rsidR="00E75891" w:rsidRDefault="00E75891" w:rsidP="006E6D55">
      <w:pPr>
        <w:pStyle w:val="TableParagraph"/>
        <w:tabs>
          <w:tab w:val="left" w:pos="651"/>
          <w:tab w:val="left" w:pos="652"/>
        </w:tabs>
        <w:spacing w:before="112" w:line="280" w:lineRule="auto"/>
        <w:ind w:right="199"/>
        <w:rPr>
          <w:rFonts w:asciiTheme="minorHAnsi" w:hAnsiTheme="minorHAnsi" w:cstheme="minorHAnsi"/>
          <w:b/>
          <w:bCs/>
          <w:sz w:val="20"/>
        </w:rPr>
      </w:pPr>
      <w:r w:rsidRPr="00E75891">
        <w:rPr>
          <w:rFonts w:asciiTheme="minorHAnsi" w:hAnsiTheme="minorHAnsi" w:cstheme="minorHAnsi"/>
          <w:sz w:val="20"/>
        </w:rPr>
        <w:t xml:space="preserve">   </w:t>
      </w:r>
      <w:r w:rsidRPr="00E75891">
        <w:rPr>
          <w:rFonts w:asciiTheme="minorHAnsi" w:hAnsiTheme="minorHAnsi" w:cstheme="minorHAnsi"/>
          <w:b/>
          <w:bCs/>
          <w:sz w:val="20"/>
        </w:rPr>
        <w:t xml:space="preserve">Y4 </w:t>
      </w:r>
      <w:r w:rsidR="003B57F6">
        <w:rPr>
          <w:rFonts w:asciiTheme="minorHAnsi" w:hAnsiTheme="minorHAnsi" w:cstheme="minorHAnsi"/>
          <w:b/>
          <w:bCs/>
          <w:sz w:val="20"/>
        </w:rPr>
        <w:t>Summer 2 How can we manage risk in different places?</w:t>
      </w:r>
    </w:p>
    <w:p w14:paraId="4E4CC890" w14:textId="77777777" w:rsidR="003B57F6" w:rsidRPr="00456578" w:rsidRDefault="003B57F6" w:rsidP="003B57F6">
      <w:pPr>
        <w:pStyle w:val="TableParagraph"/>
        <w:numPr>
          <w:ilvl w:val="0"/>
          <w:numId w:val="4"/>
        </w:numPr>
        <w:tabs>
          <w:tab w:val="left" w:pos="652"/>
          <w:tab w:val="left" w:pos="653"/>
        </w:tabs>
        <w:spacing w:before="112"/>
        <w:rPr>
          <w:rFonts w:asciiTheme="minorHAnsi" w:hAnsiTheme="minorHAnsi" w:cstheme="minorHAnsi"/>
          <w:sz w:val="20"/>
          <w:szCs w:val="20"/>
        </w:rPr>
      </w:pPr>
      <w:r w:rsidRPr="00456578">
        <w:rPr>
          <w:rFonts w:asciiTheme="minorHAnsi" w:hAnsiTheme="minorHAnsi" w:cstheme="minorHAnsi"/>
          <w:sz w:val="20"/>
          <w:szCs w:val="20"/>
        </w:rPr>
        <w:t xml:space="preserve">how to keep safe online, including managing requests for personal information and recognising what is appropriate to share or not share </w:t>
      </w:r>
      <w:proofErr w:type="gramStart"/>
      <w:r w:rsidRPr="00456578">
        <w:rPr>
          <w:rFonts w:asciiTheme="minorHAnsi" w:hAnsiTheme="minorHAnsi" w:cstheme="minorHAnsi"/>
          <w:sz w:val="20"/>
          <w:szCs w:val="20"/>
        </w:rPr>
        <w:t>online</w:t>
      </w:r>
      <w:proofErr w:type="gramEnd"/>
    </w:p>
    <w:p w14:paraId="768314B2" w14:textId="059BFB65" w:rsidR="003B57F6" w:rsidRPr="003B57F6" w:rsidRDefault="003B57F6" w:rsidP="003B57F6">
      <w:pPr>
        <w:pStyle w:val="TableParagraph"/>
        <w:numPr>
          <w:ilvl w:val="0"/>
          <w:numId w:val="4"/>
        </w:numPr>
        <w:tabs>
          <w:tab w:val="left" w:pos="652"/>
          <w:tab w:val="left" w:pos="653"/>
        </w:tabs>
        <w:spacing w:before="112"/>
        <w:rPr>
          <w:rFonts w:asciiTheme="minorHAnsi" w:hAnsiTheme="minorHAnsi" w:cstheme="minorHAnsi"/>
          <w:sz w:val="20"/>
          <w:szCs w:val="20"/>
        </w:rPr>
      </w:pPr>
      <w:r w:rsidRPr="00456578">
        <w:rPr>
          <w:rFonts w:asciiTheme="minorHAnsi" w:hAnsiTheme="minorHAnsi" w:cstheme="minorHAnsi"/>
          <w:sz w:val="20"/>
          <w:szCs w:val="20"/>
        </w:rPr>
        <w:t>how to report concerns, including about inappropriate online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B57F6">
        <w:rPr>
          <w:rFonts w:asciiTheme="minorHAnsi" w:hAnsiTheme="minorHAnsi" w:cstheme="minorHAnsi"/>
          <w:sz w:val="20"/>
          <w:szCs w:val="20"/>
        </w:rPr>
        <w:t>content and contact</w:t>
      </w:r>
    </w:p>
    <w:p w14:paraId="6968CAAC" w14:textId="2B89E613" w:rsidR="00E75891" w:rsidRDefault="003B57F6" w:rsidP="0072515E">
      <w:pPr>
        <w:pStyle w:val="TableParagraph"/>
        <w:tabs>
          <w:tab w:val="left" w:pos="651"/>
          <w:tab w:val="left" w:pos="652"/>
        </w:tabs>
        <w:spacing w:before="112" w:line="280" w:lineRule="auto"/>
        <w:ind w:right="199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Y4 Autumn 2 How do we treat others with respect?</w:t>
      </w:r>
    </w:p>
    <w:p w14:paraId="2278E238" w14:textId="77777777" w:rsidR="003B57F6" w:rsidRPr="003B57F6" w:rsidRDefault="003B57F6" w:rsidP="003B57F6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3B57F6">
        <w:rPr>
          <w:rFonts w:cstheme="minorHAnsi"/>
          <w:sz w:val="20"/>
          <w:szCs w:val="20"/>
        </w:rPr>
        <w:t xml:space="preserve">how to respond to aggressive or inappropriate behaviour (including online and unwanted physical contact) – how to report </w:t>
      </w:r>
      <w:proofErr w:type="gramStart"/>
      <w:r w:rsidRPr="003B57F6">
        <w:rPr>
          <w:rFonts w:cstheme="minorHAnsi"/>
          <w:sz w:val="20"/>
          <w:szCs w:val="20"/>
        </w:rPr>
        <w:t>concerns</w:t>
      </w:r>
      <w:proofErr w:type="gramEnd"/>
    </w:p>
    <w:p w14:paraId="45A9C687" w14:textId="0C8E2A17" w:rsidR="00E75891" w:rsidRDefault="00E75891" w:rsidP="00E75891">
      <w:pPr>
        <w:pStyle w:val="TableParagraph"/>
        <w:tabs>
          <w:tab w:val="left" w:pos="651"/>
          <w:tab w:val="left" w:pos="652"/>
        </w:tabs>
        <w:spacing w:before="44" w:line="280" w:lineRule="auto"/>
        <w:ind w:right="294"/>
        <w:rPr>
          <w:rFonts w:asciiTheme="minorHAnsi" w:hAnsiTheme="minorHAnsi" w:cstheme="minorHAnsi"/>
          <w:b/>
          <w:bCs/>
          <w:sz w:val="20"/>
        </w:rPr>
      </w:pPr>
      <w:r w:rsidRPr="00E75891">
        <w:rPr>
          <w:rFonts w:asciiTheme="minorHAnsi" w:hAnsiTheme="minorHAnsi" w:cstheme="minorHAnsi"/>
          <w:b/>
          <w:bCs/>
          <w:sz w:val="20"/>
        </w:rPr>
        <w:t>Y</w:t>
      </w:r>
      <w:r w:rsidR="003B57F6">
        <w:rPr>
          <w:rFonts w:asciiTheme="minorHAnsi" w:hAnsiTheme="minorHAnsi" w:cstheme="minorHAnsi"/>
          <w:b/>
          <w:bCs/>
          <w:sz w:val="20"/>
        </w:rPr>
        <w:t>3 Autumn 2 What keeps us safe?</w:t>
      </w:r>
    </w:p>
    <w:p w14:paraId="136DCC35" w14:textId="77777777" w:rsidR="003B57F6" w:rsidRPr="003B57F6" w:rsidRDefault="003B57F6" w:rsidP="003B57F6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 w:rsidRPr="003B57F6">
        <w:rPr>
          <w:rFonts w:cstheme="minorHAnsi"/>
          <w:sz w:val="20"/>
          <w:szCs w:val="20"/>
        </w:rPr>
        <w:t>how to recognise and respond to pressure to do something that</w:t>
      </w:r>
    </w:p>
    <w:p w14:paraId="45588257" w14:textId="367DAD73" w:rsidR="003B57F6" w:rsidRPr="00997E4D" w:rsidRDefault="003B57F6" w:rsidP="00997E4D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 w:rsidRPr="003B57F6">
        <w:rPr>
          <w:rFonts w:cstheme="minorHAnsi"/>
          <w:sz w:val="20"/>
          <w:szCs w:val="20"/>
        </w:rPr>
        <w:t>makes them feel unsafe or uncomfortable (including online)</w:t>
      </w:r>
    </w:p>
    <w:p w14:paraId="0E221716" w14:textId="3BCB8166" w:rsidR="003B57F6" w:rsidRDefault="003B57F6" w:rsidP="003B57F6">
      <w:pPr>
        <w:pStyle w:val="TableParagraph"/>
        <w:tabs>
          <w:tab w:val="left" w:pos="651"/>
          <w:tab w:val="left" w:pos="652"/>
        </w:tabs>
        <w:spacing w:before="44" w:line="280" w:lineRule="auto"/>
        <w:ind w:right="294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Y1 Summer 1 Who helps us to keep safe?</w:t>
      </w:r>
    </w:p>
    <w:p w14:paraId="635DDBAA" w14:textId="77777777" w:rsidR="003B57F6" w:rsidRPr="003B57F6" w:rsidRDefault="003B57F6" w:rsidP="003B57F6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3B57F6">
        <w:rPr>
          <w:rFonts w:cstheme="minorHAnsi"/>
          <w:sz w:val="20"/>
          <w:szCs w:val="20"/>
        </w:rPr>
        <w:t>what to do if they feel unsafe or worried for themselves or others; and the importance of keeping on asking for support until they are heard</w:t>
      </w:r>
    </w:p>
    <w:p w14:paraId="120E16C8" w14:textId="77777777" w:rsidR="003B57F6" w:rsidRPr="003B57F6" w:rsidRDefault="003B57F6" w:rsidP="003B57F6">
      <w:pPr>
        <w:pStyle w:val="TableParagraph"/>
        <w:tabs>
          <w:tab w:val="left" w:pos="651"/>
          <w:tab w:val="left" w:pos="652"/>
        </w:tabs>
        <w:spacing w:before="44" w:line="280" w:lineRule="auto"/>
        <w:ind w:right="294"/>
        <w:rPr>
          <w:rFonts w:asciiTheme="minorHAnsi" w:hAnsiTheme="minorHAnsi" w:cstheme="minorHAnsi"/>
          <w:b/>
          <w:bCs/>
          <w:sz w:val="20"/>
        </w:rPr>
      </w:pPr>
    </w:p>
    <w:p w14:paraId="3CD4ED2B" w14:textId="535EF88B" w:rsidR="007E41C9" w:rsidRDefault="00FA41A3" w:rsidP="0074702F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CFDBC6" wp14:editId="374FD7AB">
                <wp:simplePos x="0" y="0"/>
                <wp:positionH relativeFrom="margin">
                  <wp:posOffset>47625</wp:posOffset>
                </wp:positionH>
                <wp:positionV relativeFrom="paragraph">
                  <wp:posOffset>11430</wp:posOffset>
                </wp:positionV>
                <wp:extent cx="2838450" cy="6705600"/>
                <wp:effectExtent l="0" t="0" r="19050" b="190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8450" cy="6705600"/>
                          <a:chOff x="-19050" y="-150689"/>
                          <a:chExt cx="2838450" cy="12495310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-19050" y="-150689"/>
                            <a:ext cx="2819400" cy="5875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926B764" w14:textId="77777777" w:rsidR="00933A69" w:rsidRPr="00F2610C" w:rsidRDefault="00933A69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Key Knowledge for unit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525" y="548691"/>
                            <a:ext cx="2809875" cy="117959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E157FE" w14:textId="3E630E25" w:rsidR="00933A69" w:rsidRDefault="00933A69" w:rsidP="00553F8D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Children will lear</w:t>
                              </w:r>
                              <w:r w:rsidR="004159C7"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0BBF4624" w14:textId="661B4073" w:rsidR="00997E4D" w:rsidRPr="00997E4D" w:rsidRDefault="00997E4D" w:rsidP="00997E4D">
                              <w:pPr>
                                <w:pStyle w:val="Table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51"/>
                                  <w:tab w:val="left" w:pos="652"/>
                                </w:tabs>
                                <w:spacing w:before="42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about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  <w:spacing w:val="-8"/>
                                </w:rPr>
                                <w:t xml:space="preserve"> 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the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  <w:spacing w:val="-7"/>
                                </w:rPr>
                                <w:t xml:space="preserve"> 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different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  <w:spacing w:val="-8"/>
                                </w:rPr>
                                <w:t xml:space="preserve"> 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types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  <w:spacing w:val="-7"/>
                                </w:rPr>
                                <w:t xml:space="preserve"> 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of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  <w:spacing w:val="-10"/>
                                </w:rPr>
                                <w:t xml:space="preserve"> 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relationships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  <w:spacing w:val="-8"/>
                                </w:rPr>
                                <w:t xml:space="preserve"> 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people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  <w:spacing w:val="-7"/>
                                </w:rPr>
                                <w:t xml:space="preserve"> 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have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  <w:spacing w:val="-8"/>
                                </w:rPr>
                                <w:t xml:space="preserve"> 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in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  <w:spacing w:val="-7"/>
                                </w:rPr>
                                <w:t xml:space="preserve"> 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their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 xml:space="preserve"> 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lives</w:t>
                              </w:r>
                            </w:p>
                            <w:p w14:paraId="5C7C8E9F" w14:textId="77777777" w:rsidR="00997E4D" w:rsidRPr="00997E4D" w:rsidRDefault="00997E4D" w:rsidP="00997E4D">
                              <w:pPr>
                                <w:pStyle w:val="Table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51"/>
                                  <w:tab w:val="left" w:pos="652"/>
                                </w:tabs>
                                <w:spacing w:before="112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how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  <w:spacing w:val="-9"/>
                                </w:rPr>
                                <w:t xml:space="preserve"> 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friends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  <w:spacing w:val="-4"/>
                                </w:rPr>
                                <w:t xml:space="preserve"> 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and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  <w:spacing w:val="-4"/>
                                </w:rPr>
                                <w:t xml:space="preserve"> 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family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  <w:spacing w:val="-8"/>
                                </w:rPr>
                                <w:t xml:space="preserve"> 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communicate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  <w:spacing w:val="-5"/>
                                </w:rPr>
                                <w:t xml:space="preserve"> </w:t>
                              </w:r>
                              <w:proofErr w:type="gramStart"/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together;</w:t>
                              </w:r>
                              <w:proofErr w:type="gramEnd"/>
                              <w:r w:rsidRPr="00997E4D">
                                <w:rPr>
                                  <w:rFonts w:asciiTheme="minorHAnsi" w:hAnsiTheme="minorHAnsi" w:cstheme="minorHAnsi"/>
                                  <w:spacing w:val="-4"/>
                                </w:rPr>
                                <w:t xml:space="preserve"> </w:t>
                              </w:r>
                            </w:p>
                            <w:p w14:paraId="4A23A721" w14:textId="51B3799C" w:rsidR="00997E4D" w:rsidRPr="00997E4D" w:rsidRDefault="00997E4D" w:rsidP="00997E4D">
                              <w:pPr>
                                <w:pStyle w:val="Table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51"/>
                                  <w:tab w:val="left" w:pos="652"/>
                                </w:tabs>
                                <w:spacing w:before="112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how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  <w:spacing w:val="-8"/>
                                </w:rPr>
                                <w:t xml:space="preserve"> 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the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  <w:spacing w:val="-5"/>
                                </w:rPr>
                                <w:t xml:space="preserve"> 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internet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 xml:space="preserve"> 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 xml:space="preserve">and social media can be used </w:t>
                              </w:r>
                              <w:proofErr w:type="gramStart"/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positively</w:t>
                              </w:r>
                              <w:proofErr w:type="gramEnd"/>
                            </w:p>
                            <w:p w14:paraId="54CF7241" w14:textId="77777777" w:rsidR="00997E4D" w:rsidRPr="00997E4D" w:rsidRDefault="00997E4D" w:rsidP="00997E4D">
                              <w:pPr>
                                <w:pStyle w:val="Table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52"/>
                                  <w:tab w:val="left" w:pos="653"/>
                                </w:tabs>
                                <w:spacing w:before="112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how knowing someone online differs from knowing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  <w:spacing w:val="-28"/>
                                </w:rPr>
                                <w:t xml:space="preserve"> </w:t>
                              </w:r>
                              <w:proofErr w:type="gramStart"/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someone</w:t>
                              </w:r>
                              <w:proofErr w:type="gramEnd"/>
                            </w:p>
                            <w:p w14:paraId="355F1C94" w14:textId="77777777" w:rsidR="00997E4D" w:rsidRPr="00997E4D" w:rsidRDefault="00997E4D" w:rsidP="00997E4D">
                              <w:pPr>
                                <w:pStyle w:val="TableParagraph"/>
                                <w:spacing w:before="40"/>
                                <w:ind w:left="653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face-to-face</w:t>
                              </w:r>
                            </w:p>
                            <w:p w14:paraId="1CD82200" w14:textId="77777777" w:rsidR="00997E4D" w:rsidRPr="00997E4D" w:rsidRDefault="00997E4D" w:rsidP="00997E4D">
                              <w:pPr>
                                <w:pStyle w:val="Table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52"/>
                                  <w:tab w:val="left" w:pos="653"/>
                                </w:tabs>
                                <w:spacing w:before="112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how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  <w:spacing w:val="-11"/>
                                </w:rPr>
                                <w:t xml:space="preserve"> 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to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  <w:spacing w:val="-6"/>
                                </w:rPr>
                                <w:t xml:space="preserve"> 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recognise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  <w:spacing w:val="-7"/>
                                </w:rPr>
                                <w:t xml:space="preserve"> 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risk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  <w:spacing w:val="-7"/>
                                </w:rPr>
                                <w:t xml:space="preserve"> 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in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  <w:spacing w:val="-7"/>
                                </w:rPr>
                                <w:t xml:space="preserve"> 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relation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  <w:spacing w:val="-6"/>
                                </w:rPr>
                                <w:t xml:space="preserve"> 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to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  <w:spacing w:val="-7"/>
                                </w:rPr>
                                <w:t xml:space="preserve"> 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friendships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  <w:spacing w:val="-7"/>
                                </w:rPr>
                                <w:t xml:space="preserve"> 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and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  <w:spacing w:val="-6"/>
                                </w:rPr>
                                <w:t xml:space="preserve"> 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keeping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  <w:spacing w:val="-7"/>
                                </w:rPr>
                                <w:t xml:space="preserve"> 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safe</w:t>
                              </w:r>
                            </w:p>
                            <w:p w14:paraId="2A9D1160" w14:textId="77777777" w:rsidR="00997E4D" w:rsidRPr="00997E4D" w:rsidRDefault="00997E4D" w:rsidP="00997E4D">
                              <w:pPr>
                                <w:pStyle w:val="Table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52"/>
                                  <w:tab w:val="left" w:pos="653"/>
                                </w:tabs>
                                <w:spacing w:before="112" w:line="280" w:lineRule="auto"/>
                                <w:ind w:right="147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about the types of content (including images) that is safe to share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  <w:spacing w:val="-6"/>
                                </w:rPr>
                                <w:t xml:space="preserve"> 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online;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  <w:spacing w:val="-7"/>
                                </w:rPr>
                                <w:t xml:space="preserve"> 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ways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  <w:spacing w:val="-6"/>
                                </w:rPr>
                                <w:t xml:space="preserve"> 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of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  <w:spacing w:val="-7"/>
                                </w:rPr>
                                <w:t xml:space="preserve"> 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seeking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  <w:spacing w:val="-5"/>
                                </w:rPr>
                                <w:t xml:space="preserve"> 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and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  <w:spacing w:val="-6"/>
                                </w:rPr>
                                <w:t xml:space="preserve"> 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giving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  <w:spacing w:val="-5"/>
                                </w:rPr>
                                <w:t xml:space="preserve"> 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consent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  <w:spacing w:val="-5"/>
                                </w:rPr>
                                <w:t xml:space="preserve"> 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before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  <w:spacing w:val="-5"/>
                                </w:rPr>
                                <w:t xml:space="preserve"> 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images or personal information is shared with friends or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  <w:spacing w:val="-30"/>
                                </w:rPr>
                                <w:t xml:space="preserve"> </w:t>
                              </w:r>
                              <w:proofErr w:type="gramStart"/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family</w:t>
                              </w:r>
                              <w:proofErr w:type="gramEnd"/>
                            </w:p>
                            <w:p w14:paraId="66B04C44" w14:textId="77777777" w:rsidR="00997E4D" w:rsidRPr="00997E4D" w:rsidRDefault="00997E4D" w:rsidP="00997E4D">
                              <w:pPr>
                                <w:pStyle w:val="Table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52"/>
                                  <w:tab w:val="left" w:pos="653"/>
                                </w:tabs>
                                <w:spacing w:before="69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how to respond if a friendship is making them feel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  <w:spacing w:val="-39"/>
                                </w:rPr>
                                <w:t xml:space="preserve"> 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worried,</w:t>
                              </w:r>
                            </w:p>
                            <w:p w14:paraId="146AB5FB" w14:textId="77777777" w:rsidR="00997E4D" w:rsidRPr="00997E4D" w:rsidRDefault="00997E4D" w:rsidP="00997E4D">
                              <w:pPr>
                                <w:pStyle w:val="TableParagraph"/>
                                <w:spacing w:before="40"/>
                                <w:ind w:left="653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unsafe or uncomfortable</w:t>
                              </w:r>
                            </w:p>
                            <w:p w14:paraId="5CD41986" w14:textId="77777777" w:rsidR="00997E4D" w:rsidRPr="00997E4D" w:rsidRDefault="00997E4D" w:rsidP="00997E4D">
                              <w:pPr>
                                <w:pStyle w:val="Table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52"/>
                                  <w:tab w:val="left" w:pos="653"/>
                                </w:tabs>
                                <w:spacing w:before="112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how to ask for help or advice and respond to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  <w:spacing w:val="-26"/>
                                </w:rPr>
                                <w:t xml:space="preserve"> 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  <w:spacing w:val="-3"/>
                                </w:rPr>
                                <w:t>pressure,</w:t>
                              </w:r>
                            </w:p>
                            <w:p w14:paraId="4E2F65B8" w14:textId="4FE4247D" w:rsidR="002F4834" w:rsidRPr="00997E4D" w:rsidRDefault="00997E4D" w:rsidP="00997E4D">
                              <w:pPr>
                                <w:pStyle w:val="Table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52"/>
                                  <w:tab w:val="left" w:pos="653"/>
                                </w:tabs>
                                <w:spacing w:before="112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997E4D">
                                <w:rPr>
                                  <w:rFonts w:asciiTheme="minorHAnsi" w:hAnsiTheme="minorHAnsi" w:cstheme="minorHAnsi"/>
                                </w:rPr>
                                <w:t>inappropriate contact or concerns about personal safety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CFDBC6" id="Group 9" o:spid="_x0000_s1029" style="position:absolute;margin-left:3.75pt;margin-top:.9pt;width:223.5pt;height:528pt;z-index:251661312;mso-position-horizontal-relative:margin;mso-width-relative:margin;mso-height-relative:margin" coordorigin="-190,-1506" coordsize="28384,12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">
                <v:shape id="Text Box 8" o:spid="_x0000_s1030" type="#_x0000_t202" style="position:absolute;left:-190;top:-1506;width:28193;height:5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6926B764" w14:textId="77777777" w:rsidR="00933A69" w:rsidRPr="00F2610C" w:rsidRDefault="00933A69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Key Knowledge for unit</w:t>
                        </w:r>
                      </w:p>
                    </w:txbxContent>
                  </v:textbox>
                </v:shape>
                <v:shape id="Text Box 12" o:spid="_x0000_s1031" type="#_x0000_t202" style="position:absolute;left:95;top:5486;width:28099;height:117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6DE157FE" w14:textId="3E630E25" w:rsidR="00933A69" w:rsidRDefault="00933A69" w:rsidP="00553F8D">
                        <w:pP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Children will lear</w:t>
                        </w:r>
                        <w:r w:rsidR="004159C7"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n</w:t>
                        </w: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</w:p>
                      <w:p w14:paraId="0BBF4624" w14:textId="661B4073" w:rsidR="00997E4D" w:rsidRPr="00997E4D" w:rsidRDefault="00997E4D" w:rsidP="00997E4D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651"/>
                            <w:tab w:val="left" w:pos="652"/>
                          </w:tabs>
                          <w:spacing w:before="42"/>
                          <w:rPr>
                            <w:rFonts w:asciiTheme="minorHAnsi" w:hAnsiTheme="minorHAnsi" w:cstheme="minorHAnsi"/>
                          </w:rPr>
                        </w:pPr>
                        <w:r w:rsidRPr="00997E4D">
                          <w:rPr>
                            <w:rFonts w:asciiTheme="minorHAnsi" w:hAnsiTheme="minorHAnsi" w:cstheme="minorHAnsi"/>
                          </w:rPr>
                          <w:t>about</w:t>
                        </w:r>
                        <w:r w:rsidRPr="00997E4D">
                          <w:rPr>
                            <w:rFonts w:asciiTheme="minorHAnsi" w:hAnsiTheme="minorHAnsi" w:cstheme="minorHAnsi"/>
                            <w:spacing w:val="-8"/>
                          </w:rPr>
                          <w:t xml:space="preserve"> </w:t>
                        </w:r>
                        <w:r w:rsidRPr="00997E4D">
                          <w:rPr>
                            <w:rFonts w:asciiTheme="minorHAnsi" w:hAnsiTheme="minorHAnsi" w:cstheme="minorHAnsi"/>
                          </w:rPr>
                          <w:t>the</w:t>
                        </w:r>
                        <w:r w:rsidRPr="00997E4D">
                          <w:rPr>
                            <w:rFonts w:asciiTheme="minorHAnsi" w:hAnsiTheme="minorHAnsi" w:cstheme="minorHAnsi"/>
                            <w:spacing w:val="-7"/>
                          </w:rPr>
                          <w:t xml:space="preserve"> </w:t>
                        </w:r>
                        <w:r w:rsidRPr="00997E4D">
                          <w:rPr>
                            <w:rFonts w:asciiTheme="minorHAnsi" w:hAnsiTheme="minorHAnsi" w:cstheme="minorHAnsi"/>
                          </w:rPr>
                          <w:t>different</w:t>
                        </w:r>
                        <w:r w:rsidRPr="00997E4D">
                          <w:rPr>
                            <w:rFonts w:asciiTheme="minorHAnsi" w:hAnsiTheme="minorHAnsi" w:cstheme="minorHAnsi"/>
                            <w:spacing w:val="-8"/>
                          </w:rPr>
                          <w:t xml:space="preserve"> </w:t>
                        </w:r>
                        <w:r w:rsidRPr="00997E4D">
                          <w:rPr>
                            <w:rFonts w:asciiTheme="minorHAnsi" w:hAnsiTheme="minorHAnsi" w:cstheme="minorHAnsi"/>
                          </w:rPr>
                          <w:t>types</w:t>
                        </w:r>
                        <w:r w:rsidRPr="00997E4D">
                          <w:rPr>
                            <w:rFonts w:asciiTheme="minorHAnsi" w:hAnsiTheme="minorHAnsi" w:cstheme="minorHAnsi"/>
                            <w:spacing w:val="-7"/>
                          </w:rPr>
                          <w:t xml:space="preserve"> </w:t>
                        </w:r>
                        <w:r w:rsidRPr="00997E4D">
                          <w:rPr>
                            <w:rFonts w:asciiTheme="minorHAnsi" w:hAnsiTheme="minorHAnsi" w:cstheme="minorHAnsi"/>
                          </w:rPr>
                          <w:t>of</w:t>
                        </w:r>
                        <w:r w:rsidRPr="00997E4D">
                          <w:rPr>
                            <w:rFonts w:asciiTheme="minorHAnsi" w:hAnsiTheme="minorHAnsi" w:cstheme="minorHAnsi"/>
                            <w:spacing w:val="-10"/>
                          </w:rPr>
                          <w:t xml:space="preserve"> </w:t>
                        </w:r>
                        <w:r w:rsidRPr="00997E4D">
                          <w:rPr>
                            <w:rFonts w:asciiTheme="minorHAnsi" w:hAnsiTheme="minorHAnsi" w:cstheme="minorHAnsi"/>
                          </w:rPr>
                          <w:t>relationships</w:t>
                        </w:r>
                        <w:r w:rsidRPr="00997E4D">
                          <w:rPr>
                            <w:rFonts w:asciiTheme="minorHAnsi" w:hAnsiTheme="minorHAnsi" w:cstheme="minorHAnsi"/>
                            <w:spacing w:val="-8"/>
                          </w:rPr>
                          <w:t xml:space="preserve"> </w:t>
                        </w:r>
                        <w:r w:rsidRPr="00997E4D">
                          <w:rPr>
                            <w:rFonts w:asciiTheme="minorHAnsi" w:hAnsiTheme="minorHAnsi" w:cstheme="minorHAnsi"/>
                          </w:rPr>
                          <w:t>people</w:t>
                        </w:r>
                        <w:r w:rsidRPr="00997E4D">
                          <w:rPr>
                            <w:rFonts w:asciiTheme="minorHAnsi" w:hAnsiTheme="minorHAnsi" w:cstheme="minorHAnsi"/>
                            <w:spacing w:val="-7"/>
                          </w:rPr>
                          <w:t xml:space="preserve"> </w:t>
                        </w:r>
                        <w:r w:rsidRPr="00997E4D">
                          <w:rPr>
                            <w:rFonts w:asciiTheme="minorHAnsi" w:hAnsiTheme="minorHAnsi" w:cstheme="minorHAnsi"/>
                          </w:rPr>
                          <w:t>have</w:t>
                        </w:r>
                        <w:r w:rsidRPr="00997E4D">
                          <w:rPr>
                            <w:rFonts w:asciiTheme="minorHAnsi" w:hAnsiTheme="minorHAnsi" w:cstheme="minorHAnsi"/>
                            <w:spacing w:val="-8"/>
                          </w:rPr>
                          <w:t xml:space="preserve"> </w:t>
                        </w:r>
                        <w:r w:rsidRPr="00997E4D">
                          <w:rPr>
                            <w:rFonts w:asciiTheme="minorHAnsi" w:hAnsiTheme="minorHAnsi" w:cstheme="minorHAnsi"/>
                          </w:rPr>
                          <w:t>in</w:t>
                        </w:r>
                        <w:r w:rsidRPr="00997E4D">
                          <w:rPr>
                            <w:rFonts w:asciiTheme="minorHAnsi" w:hAnsiTheme="minorHAnsi" w:cstheme="minorHAnsi"/>
                            <w:spacing w:val="-7"/>
                          </w:rPr>
                          <w:t xml:space="preserve"> </w:t>
                        </w:r>
                        <w:r w:rsidRPr="00997E4D">
                          <w:rPr>
                            <w:rFonts w:asciiTheme="minorHAnsi" w:hAnsiTheme="minorHAnsi" w:cstheme="minorHAnsi"/>
                          </w:rPr>
                          <w:t>their</w:t>
                        </w:r>
                        <w:r w:rsidRPr="00997E4D">
                          <w:rPr>
                            <w:rFonts w:asciiTheme="minorHAnsi" w:hAnsiTheme="minorHAnsi" w:cstheme="minorHAnsi"/>
                          </w:rPr>
                          <w:t xml:space="preserve"> </w:t>
                        </w:r>
                        <w:r w:rsidRPr="00997E4D">
                          <w:rPr>
                            <w:rFonts w:asciiTheme="minorHAnsi" w:hAnsiTheme="minorHAnsi" w:cstheme="minorHAnsi"/>
                          </w:rPr>
                          <w:t>lives</w:t>
                        </w:r>
                      </w:p>
                      <w:p w14:paraId="5C7C8E9F" w14:textId="77777777" w:rsidR="00997E4D" w:rsidRPr="00997E4D" w:rsidRDefault="00997E4D" w:rsidP="00997E4D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651"/>
                            <w:tab w:val="left" w:pos="652"/>
                          </w:tabs>
                          <w:spacing w:before="112"/>
                          <w:rPr>
                            <w:rFonts w:asciiTheme="minorHAnsi" w:hAnsiTheme="minorHAnsi" w:cstheme="minorHAnsi"/>
                          </w:rPr>
                        </w:pPr>
                        <w:r w:rsidRPr="00997E4D">
                          <w:rPr>
                            <w:rFonts w:asciiTheme="minorHAnsi" w:hAnsiTheme="minorHAnsi" w:cstheme="minorHAnsi"/>
                          </w:rPr>
                          <w:t>how</w:t>
                        </w:r>
                        <w:r w:rsidRPr="00997E4D">
                          <w:rPr>
                            <w:rFonts w:asciiTheme="minorHAnsi" w:hAnsiTheme="minorHAnsi" w:cstheme="minorHAnsi"/>
                            <w:spacing w:val="-9"/>
                          </w:rPr>
                          <w:t xml:space="preserve"> </w:t>
                        </w:r>
                        <w:r w:rsidRPr="00997E4D">
                          <w:rPr>
                            <w:rFonts w:asciiTheme="minorHAnsi" w:hAnsiTheme="minorHAnsi" w:cstheme="minorHAnsi"/>
                          </w:rPr>
                          <w:t>friends</w:t>
                        </w:r>
                        <w:r w:rsidRPr="00997E4D">
                          <w:rPr>
                            <w:rFonts w:asciiTheme="minorHAnsi" w:hAnsiTheme="minorHAnsi" w:cstheme="minorHAnsi"/>
                            <w:spacing w:val="-4"/>
                          </w:rPr>
                          <w:t xml:space="preserve"> </w:t>
                        </w:r>
                        <w:r w:rsidRPr="00997E4D">
                          <w:rPr>
                            <w:rFonts w:asciiTheme="minorHAnsi" w:hAnsiTheme="minorHAnsi" w:cstheme="minorHAnsi"/>
                          </w:rPr>
                          <w:t>and</w:t>
                        </w:r>
                        <w:r w:rsidRPr="00997E4D">
                          <w:rPr>
                            <w:rFonts w:asciiTheme="minorHAnsi" w:hAnsiTheme="minorHAnsi" w:cstheme="minorHAnsi"/>
                            <w:spacing w:val="-4"/>
                          </w:rPr>
                          <w:t xml:space="preserve"> </w:t>
                        </w:r>
                        <w:r w:rsidRPr="00997E4D">
                          <w:rPr>
                            <w:rFonts w:asciiTheme="minorHAnsi" w:hAnsiTheme="minorHAnsi" w:cstheme="minorHAnsi"/>
                          </w:rPr>
                          <w:t>family</w:t>
                        </w:r>
                        <w:r w:rsidRPr="00997E4D">
                          <w:rPr>
                            <w:rFonts w:asciiTheme="minorHAnsi" w:hAnsiTheme="minorHAnsi" w:cstheme="minorHAnsi"/>
                            <w:spacing w:val="-8"/>
                          </w:rPr>
                          <w:t xml:space="preserve"> </w:t>
                        </w:r>
                        <w:r w:rsidRPr="00997E4D">
                          <w:rPr>
                            <w:rFonts w:asciiTheme="minorHAnsi" w:hAnsiTheme="minorHAnsi" w:cstheme="minorHAnsi"/>
                          </w:rPr>
                          <w:t>communicate</w:t>
                        </w:r>
                        <w:r w:rsidRPr="00997E4D">
                          <w:rPr>
                            <w:rFonts w:asciiTheme="minorHAnsi" w:hAnsiTheme="minorHAnsi" w:cstheme="minorHAnsi"/>
                            <w:spacing w:val="-5"/>
                          </w:rPr>
                          <w:t xml:space="preserve"> </w:t>
                        </w:r>
                        <w:proofErr w:type="gramStart"/>
                        <w:r w:rsidRPr="00997E4D">
                          <w:rPr>
                            <w:rFonts w:asciiTheme="minorHAnsi" w:hAnsiTheme="minorHAnsi" w:cstheme="minorHAnsi"/>
                          </w:rPr>
                          <w:t>together;</w:t>
                        </w:r>
                        <w:proofErr w:type="gramEnd"/>
                        <w:r w:rsidRPr="00997E4D">
                          <w:rPr>
                            <w:rFonts w:asciiTheme="minorHAnsi" w:hAnsiTheme="minorHAnsi" w:cstheme="minorHAnsi"/>
                            <w:spacing w:val="-4"/>
                          </w:rPr>
                          <w:t xml:space="preserve"> </w:t>
                        </w:r>
                      </w:p>
                      <w:p w14:paraId="4A23A721" w14:textId="51B3799C" w:rsidR="00997E4D" w:rsidRPr="00997E4D" w:rsidRDefault="00997E4D" w:rsidP="00997E4D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651"/>
                            <w:tab w:val="left" w:pos="652"/>
                          </w:tabs>
                          <w:spacing w:before="112"/>
                          <w:rPr>
                            <w:rFonts w:asciiTheme="minorHAnsi" w:hAnsiTheme="minorHAnsi" w:cstheme="minorHAnsi"/>
                          </w:rPr>
                        </w:pPr>
                        <w:r w:rsidRPr="00997E4D">
                          <w:rPr>
                            <w:rFonts w:asciiTheme="minorHAnsi" w:hAnsiTheme="minorHAnsi" w:cstheme="minorHAnsi"/>
                          </w:rPr>
                          <w:t>how</w:t>
                        </w:r>
                        <w:r w:rsidRPr="00997E4D">
                          <w:rPr>
                            <w:rFonts w:asciiTheme="minorHAnsi" w:hAnsiTheme="minorHAnsi" w:cstheme="minorHAnsi"/>
                            <w:spacing w:val="-8"/>
                          </w:rPr>
                          <w:t xml:space="preserve"> </w:t>
                        </w:r>
                        <w:r w:rsidRPr="00997E4D">
                          <w:rPr>
                            <w:rFonts w:asciiTheme="minorHAnsi" w:hAnsiTheme="minorHAnsi" w:cstheme="minorHAnsi"/>
                          </w:rPr>
                          <w:t>the</w:t>
                        </w:r>
                        <w:r w:rsidRPr="00997E4D">
                          <w:rPr>
                            <w:rFonts w:asciiTheme="minorHAnsi" w:hAnsiTheme="minorHAnsi" w:cstheme="minorHAnsi"/>
                            <w:spacing w:val="-5"/>
                          </w:rPr>
                          <w:t xml:space="preserve"> </w:t>
                        </w:r>
                        <w:r w:rsidRPr="00997E4D">
                          <w:rPr>
                            <w:rFonts w:asciiTheme="minorHAnsi" w:hAnsiTheme="minorHAnsi" w:cstheme="minorHAnsi"/>
                          </w:rPr>
                          <w:t>internet</w:t>
                        </w:r>
                        <w:r w:rsidRPr="00997E4D">
                          <w:rPr>
                            <w:rFonts w:asciiTheme="minorHAnsi" w:hAnsiTheme="minorHAnsi" w:cstheme="minorHAnsi"/>
                          </w:rPr>
                          <w:t xml:space="preserve"> </w:t>
                        </w:r>
                        <w:r w:rsidRPr="00997E4D">
                          <w:rPr>
                            <w:rFonts w:asciiTheme="minorHAnsi" w:hAnsiTheme="minorHAnsi" w:cstheme="minorHAnsi"/>
                          </w:rPr>
                          <w:t xml:space="preserve">and social media can be used </w:t>
                        </w:r>
                        <w:proofErr w:type="gramStart"/>
                        <w:r w:rsidRPr="00997E4D">
                          <w:rPr>
                            <w:rFonts w:asciiTheme="minorHAnsi" w:hAnsiTheme="minorHAnsi" w:cstheme="minorHAnsi"/>
                          </w:rPr>
                          <w:t>positively</w:t>
                        </w:r>
                        <w:proofErr w:type="gramEnd"/>
                      </w:p>
                      <w:p w14:paraId="54CF7241" w14:textId="77777777" w:rsidR="00997E4D" w:rsidRPr="00997E4D" w:rsidRDefault="00997E4D" w:rsidP="00997E4D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652"/>
                            <w:tab w:val="left" w:pos="653"/>
                          </w:tabs>
                          <w:spacing w:before="112"/>
                          <w:rPr>
                            <w:rFonts w:asciiTheme="minorHAnsi" w:hAnsiTheme="minorHAnsi" w:cstheme="minorHAnsi"/>
                          </w:rPr>
                        </w:pPr>
                        <w:r w:rsidRPr="00997E4D">
                          <w:rPr>
                            <w:rFonts w:asciiTheme="minorHAnsi" w:hAnsiTheme="minorHAnsi" w:cstheme="minorHAnsi"/>
                          </w:rPr>
                          <w:t>how knowing someone online differs from knowing</w:t>
                        </w:r>
                        <w:r w:rsidRPr="00997E4D">
                          <w:rPr>
                            <w:rFonts w:asciiTheme="minorHAnsi" w:hAnsiTheme="minorHAnsi" w:cstheme="minorHAnsi"/>
                            <w:spacing w:val="-28"/>
                          </w:rPr>
                          <w:t xml:space="preserve"> </w:t>
                        </w:r>
                        <w:proofErr w:type="gramStart"/>
                        <w:r w:rsidRPr="00997E4D">
                          <w:rPr>
                            <w:rFonts w:asciiTheme="minorHAnsi" w:hAnsiTheme="minorHAnsi" w:cstheme="minorHAnsi"/>
                          </w:rPr>
                          <w:t>someone</w:t>
                        </w:r>
                        <w:proofErr w:type="gramEnd"/>
                      </w:p>
                      <w:p w14:paraId="355F1C94" w14:textId="77777777" w:rsidR="00997E4D" w:rsidRPr="00997E4D" w:rsidRDefault="00997E4D" w:rsidP="00997E4D">
                        <w:pPr>
                          <w:pStyle w:val="TableParagraph"/>
                          <w:spacing w:before="40"/>
                          <w:ind w:left="653"/>
                          <w:rPr>
                            <w:rFonts w:asciiTheme="minorHAnsi" w:hAnsiTheme="minorHAnsi" w:cstheme="minorHAnsi"/>
                          </w:rPr>
                        </w:pPr>
                        <w:r w:rsidRPr="00997E4D">
                          <w:rPr>
                            <w:rFonts w:asciiTheme="minorHAnsi" w:hAnsiTheme="minorHAnsi" w:cstheme="minorHAnsi"/>
                          </w:rPr>
                          <w:t>face-to-face</w:t>
                        </w:r>
                      </w:p>
                      <w:p w14:paraId="1CD82200" w14:textId="77777777" w:rsidR="00997E4D" w:rsidRPr="00997E4D" w:rsidRDefault="00997E4D" w:rsidP="00997E4D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652"/>
                            <w:tab w:val="left" w:pos="653"/>
                          </w:tabs>
                          <w:spacing w:before="112"/>
                          <w:rPr>
                            <w:rFonts w:asciiTheme="minorHAnsi" w:hAnsiTheme="minorHAnsi" w:cstheme="minorHAnsi"/>
                          </w:rPr>
                        </w:pPr>
                        <w:r w:rsidRPr="00997E4D">
                          <w:rPr>
                            <w:rFonts w:asciiTheme="minorHAnsi" w:hAnsiTheme="minorHAnsi" w:cstheme="minorHAnsi"/>
                          </w:rPr>
                          <w:t>how</w:t>
                        </w:r>
                        <w:r w:rsidRPr="00997E4D">
                          <w:rPr>
                            <w:rFonts w:asciiTheme="minorHAnsi" w:hAnsiTheme="minorHAnsi" w:cstheme="minorHAnsi"/>
                            <w:spacing w:val="-11"/>
                          </w:rPr>
                          <w:t xml:space="preserve"> </w:t>
                        </w:r>
                        <w:r w:rsidRPr="00997E4D">
                          <w:rPr>
                            <w:rFonts w:asciiTheme="minorHAnsi" w:hAnsiTheme="minorHAnsi" w:cstheme="minorHAnsi"/>
                          </w:rPr>
                          <w:t>to</w:t>
                        </w:r>
                        <w:r w:rsidRPr="00997E4D">
                          <w:rPr>
                            <w:rFonts w:asciiTheme="minorHAnsi" w:hAnsiTheme="minorHAnsi" w:cstheme="minorHAnsi"/>
                            <w:spacing w:val="-6"/>
                          </w:rPr>
                          <w:t xml:space="preserve"> </w:t>
                        </w:r>
                        <w:r w:rsidRPr="00997E4D">
                          <w:rPr>
                            <w:rFonts w:asciiTheme="minorHAnsi" w:hAnsiTheme="minorHAnsi" w:cstheme="minorHAnsi"/>
                          </w:rPr>
                          <w:t>recognise</w:t>
                        </w:r>
                        <w:r w:rsidRPr="00997E4D">
                          <w:rPr>
                            <w:rFonts w:asciiTheme="minorHAnsi" w:hAnsiTheme="minorHAnsi" w:cstheme="minorHAnsi"/>
                            <w:spacing w:val="-7"/>
                          </w:rPr>
                          <w:t xml:space="preserve"> </w:t>
                        </w:r>
                        <w:r w:rsidRPr="00997E4D">
                          <w:rPr>
                            <w:rFonts w:asciiTheme="minorHAnsi" w:hAnsiTheme="minorHAnsi" w:cstheme="minorHAnsi"/>
                          </w:rPr>
                          <w:t>risk</w:t>
                        </w:r>
                        <w:r w:rsidRPr="00997E4D">
                          <w:rPr>
                            <w:rFonts w:asciiTheme="minorHAnsi" w:hAnsiTheme="minorHAnsi" w:cstheme="minorHAnsi"/>
                            <w:spacing w:val="-7"/>
                          </w:rPr>
                          <w:t xml:space="preserve"> </w:t>
                        </w:r>
                        <w:r w:rsidRPr="00997E4D">
                          <w:rPr>
                            <w:rFonts w:asciiTheme="minorHAnsi" w:hAnsiTheme="minorHAnsi" w:cstheme="minorHAnsi"/>
                          </w:rPr>
                          <w:t>in</w:t>
                        </w:r>
                        <w:r w:rsidRPr="00997E4D">
                          <w:rPr>
                            <w:rFonts w:asciiTheme="minorHAnsi" w:hAnsiTheme="minorHAnsi" w:cstheme="minorHAnsi"/>
                            <w:spacing w:val="-7"/>
                          </w:rPr>
                          <w:t xml:space="preserve"> </w:t>
                        </w:r>
                        <w:r w:rsidRPr="00997E4D">
                          <w:rPr>
                            <w:rFonts w:asciiTheme="minorHAnsi" w:hAnsiTheme="minorHAnsi" w:cstheme="minorHAnsi"/>
                          </w:rPr>
                          <w:t>relation</w:t>
                        </w:r>
                        <w:r w:rsidRPr="00997E4D">
                          <w:rPr>
                            <w:rFonts w:asciiTheme="minorHAnsi" w:hAnsiTheme="minorHAnsi" w:cstheme="minorHAnsi"/>
                            <w:spacing w:val="-6"/>
                          </w:rPr>
                          <w:t xml:space="preserve"> </w:t>
                        </w:r>
                        <w:r w:rsidRPr="00997E4D">
                          <w:rPr>
                            <w:rFonts w:asciiTheme="minorHAnsi" w:hAnsiTheme="minorHAnsi" w:cstheme="minorHAnsi"/>
                          </w:rPr>
                          <w:t>to</w:t>
                        </w:r>
                        <w:r w:rsidRPr="00997E4D">
                          <w:rPr>
                            <w:rFonts w:asciiTheme="minorHAnsi" w:hAnsiTheme="minorHAnsi" w:cstheme="minorHAnsi"/>
                            <w:spacing w:val="-7"/>
                          </w:rPr>
                          <w:t xml:space="preserve"> </w:t>
                        </w:r>
                        <w:r w:rsidRPr="00997E4D">
                          <w:rPr>
                            <w:rFonts w:asciiTheme="minorHAnsi" w:hAnsiTheme="minorHAnsi" w:cstheme="minorHAnsi"/>
                          </w:rPr>
                          <w:t>friendships</w:t>
                        </w:r>
                        <w:r w:rsidRPr="00997E4D">
                          <w:rPr>
                            <w:rFonts w:asciiTheme="minorHAnsi" w:hAnsiTheme="minorHAnsi" w:cstheme="minorHAnsi"/>
                            <w:spacing w:val="-7"/>
                          </w:rPr>
                          <w:t xml:space="preserve"> </w:t>
                        </w:r>
                        <w:r w:rsidRPr="00997E4D">
                          <w:rPr>
                            <w:rFonts w:asciiTheme="minorHAnsi" w:hAnsiTheme="minorHAnsi" w:cstheme="minorHAnsi"/>
                          </w:rPr>
                          <w:t>and</w:t>
                        </w:r>
                        <w:r w:rsidRPr="00997E4D">
                          <w:rPr>
                            <w:rFonts w:asciiTheme="minorHAnsi" w:hAnsiTheme="minorHAnsi" w:cstheme="minorHAnsi"/>
                            <w:spacing w:val="-6"/>
                          </w:rPr>
                          <w:t xml:space="preserve"> </w:t>
                        </w:r>
                        <w:r w:rsidRPr="00997E4D">
                          <w:rPr>
                            <w:rFonts w:asciiTheme="minorHAnsi" w:hAnsiTheme="minorHAnsi" w:cstheme="minorHAnsi"/>
                          </w:rPr>
                          <w:t>keeping</w:t>
                        </w:r>
                        <w:r w:rsidRPr="00997E4D">
                          <w:rPr>
                            <w:rFonts w:asciiTheme="minorHAnsi" w:hAnsiTheme="minorHAnsi" w:cstheme="minorHAnsi"/>
                            <w:spacing w:val="-7"/>
                          </w:rPr>
                          <w:t xml:space="preserve"> </w:t>
                        </w:r>
                        <w:r w:rsidRPr="00997E4D">
                          <w:rPr>
                            <w:rFonts w:asciiTheme="minorHAnsi" w:hAnsiTheme="minorHAnsi" w:cstheme="minorHAnsi"/>
                          </w:rPr>
                          <w:t>safe</w:t>
                        </w:r>
                      </w:p>
                      <w:p w14:paraId="2A9D1160" w14:textId="77777777" w:rsidR="00997E4D" w:rsidRPr="00997E4D" w:rsidRDefault="00997E4D" w:rsidP="00997E4D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652"/>
                            <w:tab w:val="left" w:pos="653"/>
                          </w:tabs>
                          <w:spacing w:before="112" w:line="280" w:lineRule="auto"/>
                          <w:ind w:right="147"/>
                          <w:rPr>
                            <w:rFonts w:asciiTheme="minorHAnsi" w:hAnsiTheme="minorHAnsi" w:cstheme="minorHAnsi"/>
                          </w:rPr>
                        </w:pPr>
                        <w:r w:rsidRPr="00997E4D">
                          <w:rPr>
                            <w:rFonts w:asciiTheme="minorHAnsi" w:hAnsiTheme="minorHAnsi" w:cstheme="minorHAnsi"/>
                          </w:rPr>
                          <w:t>about the types of content (including images) that is safe to share</w:t>
                        </w:r>
                        <w:r w:rsidRPr="00997E4D">
                          <w:rPr>
                            <w:rFonts w:asciiTheme="minorHAnsi" w:hAnsiTheme="minorHAnsi" w:cstheme="minorHAnsi"/>
                            <w:spacing w:val="-6"/>
                          </w:rPr>
                          <w:t xml:space="preserve"> </w:t>
                        </w:r>
                        <w:r w:rsidRPr="00997E4D">
                          <w:rPr>
                            <w:rFonts w:asciiTheme="minorHAnsi" w:hAnsiTheme="minorHAnsi" w:cstheme="minorHAnsi"/>
                          </w:rPr>
                          <w:t>online;</w:t>
                        </w:r>
                        <w:r w:rsidRPr="00997E4D">
                          <w:rPr>
                            <w:rFonts w:asciiTheme="minorHAnsi" w:hAnsiTheme="minorHAnsi" w:cstheme="minorHAnsi"/>
                            <w:spacing w:val="-7"/>
                          </w:rPr>
                          <w:t xml:space="preserve"> </w:t>
                        </w:r>
                        <w:r w:rsidRPr="00997E4D">
                          <w:rPr>
                            <w:rFonts w:asciiTheme="minorHAnsi" w:hAnsiTheme="minorHAnsi" w:cstheme="minorHAnsi"/>
                          </w:rPr>
                          <w:t>ways</w:t>
                        </w:r>
                        <w:r w:rsidRPr="00997E4D">
                          <w:rPr>
                            <w:rFonts w:asciiTheme="minorHAnsi" w:hAnsiTheme="minorHAnsi" w:cstheme="minorHAnsi"/>
                            <w:spacing w:val="-6"/>
                          </w:rPr>
                          <w:t xml:space="preserve"> </w:t>
                        </w:r>
                        <w:r w:rsidRPr="00997E4D">
                          <w:rPr>
                            <w:rFonts w:asciiTheme="minorHAnsi" w:hAnsiTheme="minorHAnsi" w:cstheme="minorHAnsi"/>
                          </w:rPr>
                          <w:t>of</w:t>
                        </w:r>
                        <w:r w:rsidRPr="00997E4D">
                          <w:rPr>
                            <w:rFonts w:asciiTheme="minorHAnsi" w:hAnsiTheme="minorHAnsi" w:cstheme="minorHAnsi"/>
                            <w:spacing w:val="-7"/>
                          </w:rPr>
                          <w:t xml:space="preserve"> </w:t>
                        </w:r>
                        <w:r w:rsidRPr="00997E4D">
                          <w:rPr>
                            <w:rFonts w:asciiTheme="minorHAnsi" w:hAnsiTheme="minorHAnsi" w:cstheme="minorHAnsi"/>
                          </w:rPr>
                          <w:t>seeking</w:t>
                        </w:r>
                        <w:r w:rsidRPr="00997E4D">
                          <w:rPr>
                            <w:rFonts w:asciiTheme="minorHAnsi" w:hAnsiTheme="minorHAnsi" w:cstheme="minorHAnsi"/>
                            <w:spacing w:val="-5"/>
                          </w:rPr>
                          <w:t xml:space="preserve"> </w:t>
                        </w:r>
                        <w:r w:rsidRPr="00997E4D">
                          <w:rPr>
                            <w:rFonts w:asciiTheme="minorHAnsi" w:hAnsiTheme="minorHAnsi" w:cstheme="minorHAnsi"/>
                          </w:rPr>
                          <w:t>and</w:t>
                        </w:r>
                        <w:r w:rsidRPr="00997E4D">
                          <w:rPr>
                            <w:rFonts w:asciiTheme="minorHAnsi" w:hAnsiTheme="minorHAnsi" w:cstheme="minorHAnsi"/>
                            <w:spacing w:val="-6"/>
                          </w:rPr>
                          <w:t xml:space="preserve"> </w:t>
                        </w:r>
                        <w:r w:rsidRPr="00997E4D">
                          <w:rPr>
                            <w:rFonts w:asciiTheme="minorHAnsi" w:hAnsiTheme="minorHAnsi" w:cstheme="minorHAnsi"/>
                          </w:rPr>
                          <w:t>giving</w:t>
                        </w:r>
                        <w:r w:rsidRPr="00997E4D">
                          <w:rPr>
                            <w:rFonts w:asciiTheme="minorHAnsi" w:hAnsiTheme="minorHAnsi" w:cstheme="minorHAnsi"/>
                            <w:spacing w:val="-5"/>
                          </w:rPr>
                          <w:t xml:space="preserve"> </w:t>
                        </w:r>
                        <w:r w:rsidRPr="00997E4D">
                          <w:rPr>
                            <w:rFonts w:asciiTheme="minorHAnsi" w:hAnsiTheme="minorHAnsi" w:cstheme="minorHAnsi"/>
                          </w:rPr>
                          <w:t>consent</w:t>
                        </w:r>
                        <w:r w:rsidRPr="00997E4D">
                          <w:rPr>
                            <w:rFonts w:asciiTheme="minorHAnsi" w:hAnsiTheme="minorHAnsi" w:cstheme="minorHAnsi"/>
                            <w:spacing w:val="-5"/>
                          </w:rPr>
                          <w:t xml:space="preserve"> </w:t>
                        </w:r>
                        <w:r w:rsidRPr="00997E4D">
                          <w:rPr>
                            <w:rFonts w:asciiTheme="minorHAnsi" w:hAnsiTheme="minorHAnsi" w:cstheme="minorHAnsi"/>
                          </w:rPr>
                          <w:t>before</w:t>
                        </w:r>
                        <w:r w:rsidRPr="00997E4D">
                          <w:rPr>
                            <w:rFonts w:asciiTheme="minorHAnsi" w:hAnsiTheme="minorHAnsi" w:cstheme="minorHAnsi"/>
                            <w:spacing w:val="-5"/>
                          </w:rPr>
                          <w:t xml:space="preserve"> </w:t>
                        </w:r>
                        <w:r w:rsidRPr="00997E4D">
                          <w:rPr>
                            <w:rFonts w:asciiTheme="minorHAnsi" w:hAnsiTheme="minorHAnsi" w:cstheme="minorHAnsi"/>
                          </w:rPr>
                          <w:t>images or personal information is shared with friends or</w:t>
                        </w:r>
                        <w:r w:rsidRPr="00997E4D">
                          <w:rPr>
                            <w:rFonts w:asciiTheme="minorHAnsi" w:hAnsiTheme="minorHAnsi" w:cstheme="minorHAnsi"/>
                            <w:spacing w:val="-30"/>
                          </w:rPr>
                          <w:t xml:space="preserve"> </w:t>
                        </w:r>
                        <w:proofErr w:type="gramStart"/>
                        <w:r w:rsidRPr="00997E4D">
                          <w:rPr>
                            <w:rFonts w:asciiTheme="minorHAnsi" w:hAnsiTheme="minorHAnsi" w:cstheme="minorHAnsi"/>
                          </w:rPr>
                          <w:t>family</w:t>
                        </w:r>
                        <w:proofErr w:type="gramEnd"/>
                      </w:p>
                      <w:p w14:paraId="66B04C44" w14:textId="77777777" w:rsidR="00997E4D" w:rsidRPr="00997E4D" w:rsidRDefault="00997E4D" w:rsidP="00997E4D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652"/>
                            <w:tab w:val="left" w:pos="653"/>
                          </w:tabs>
                          <w:spacing w:before="69"/>
                          <w:rPr>
                            <w:rFonts w:asciiTheme="minorHAnsi" w:hAnsiTheme="minorHAnsi" w:cstheme="minorHAnsi"/>
                          </w:rPr>
                        </w:pPr>
                        <w:r w:rsidRPr="00997E4D">
                          <w:rPr>
                            <w:rFonts w:asciiTheme="minorHAnsi" w:hAnsiTheme="minorHAnsi" w:cstheme="minorHAnsi"/>
                          </w:rPr>
                          <w:t>how to respond if a friendship is making them feel</w:t>
                        </w:r>
                        <w:r w:rsidRPr="00997E4D">
                          <w:rPr>
                            <w:rFonts w:asciiTheme="minorHAnsi" w:hAnsiTheme="minorHAnsi" w:cstheme="minorHAnsi"/>
                            <w:spacing w:val="-39"/>
                          </w:rPr>
                          <w:t xml:space="preserve"> </w:t>
                        </w:r>
                        <w:r w:rsidRPr="00997E4D">
                          <w:rPr>
                            <w:rFonts w:asciiTheme="minorHAnsi" w:hAnsiTheme="minorHAnsi" w:cstheme="minorHAnsi"/>
                          </w:rPr>
                          <w:t>worried,</w:t>
                        </w:r>
                      </w:p>
                      <w:p w14:paraId="146AB5FB" w14:textId="77777777" w:rsidR="00997E4D" w:rsidRPr="00997E4D" w:rsidRDefault="00997E4D" w:rsidP="00997E4D">
                        <w:pPr>
                          <w:pStyle w:val="TableParagraph"/>
                          <w:spacing w:before="40"/>
                          <w:ind w:left="653"/>
                          <w:rPr>
                            <w:rFonts w:asciiTheme="minorHAnsi" w:hAnsiTheme="minorHAnsi" w:cstheme="minorHAnsi"/>
                          </w:rPr>
                        </w:pPr>
                        <w:r w:rsidRPr="00997E4D">
                          <w:rPr>
                            <w:rFonts w:asciiTheme="minorHAnsi" w:hAnsiTheme="minorHAnsi" w:cstheme="minorHAnsi"/>
                          </w:rPr>
                          <w:t>unsafe or uncomfortable</w:t>
                        </w:r>
                      </w:p>
                      <w:p w14:paraId="5CD41986" w14:textId="77777777" w:rsidR="00997E4D" w:rsidRPr="00997E4D" w:rsidRDefault="00997E4D" w:rsidP="00997E4D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652"/>
                            <w:tab w:val="left" w:pos="653"/>
                          </w:tabs>
                          <w:spacing w:before="112"/>
                          <w:rPr>
                            <w:rFonts w:asciiTheme="minorHAnsi" w:hAnsiTheme="minorHAnsi" w:cstheme="minorHAnsi"/>
                          </w:rPr>
                        </w:pPr>
                        <w:r w:rsidRPr="00997E4D">
                          <w:rPr>
                            <w:rFonts w:asciiTheme="minorHAnsi" w:hAnsiTheme="minorHAnsi" w:cstheme="minorHAnsi"/>
                          </w:rPr>
                          <w:t>how to ask for help or advice and respond to</w:t>
                        </w:r>
                        <w:r w:rsidRPr="00997E4D">
                          <w:rPr>
                            <w:rFonts w:asciiTheme="minorHAnsi" w:hAnsiTheme="minorHAnsi" w:cstheme="minorHAnsi"/>
                            <w:spacing w:val="-26"/>
                          </w:rPr>
                          <w:t xml:space="preserve"> </w:t>
                        </w:r>
                        <w:r w:rsidRPr="00997E4D">
                          <w:rPr>
                            <w:rFonts w:asciiTheme="minorHAnsi" w:hAnsiTheme="minorHAnsi" w:cstheme="minorHAnsi"/>
                            <w:spacing w:val="-3"/>
                          </w:rPr>
                          <w:t>pressure,</w:t>
                        </w:r>
                      </w:p>
                      <w:p w14:paraId="4E2F65B8" w14:textId="4FE4247D" w:rsidR="002F4834" w:rsidRPr="00997E4D" w:rsidRDefault="00997E4D" w:rsidP="00997E4D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652"/>
                            <w:tab w:val="left" w:pos="653"/>
                          </w:tabs>
                          <w:spacing w:before="112"/>
                          <w:rPr>
                            <w:rFonts w:asciiTheme="minorHAnsi" w:hAnsiTheme="minorHAnsi" w:cstheme="minorHAnsi"/>
                          </w:rPr>
                        </w:pPr>
                        <w:r w:rsidRPr="00997E4D">
                          <w:rPr>
                            <w:rFonts w:asciiTheme="minorHAnsi" w:hAnsiTheme="minorHAnsi" w:cstheme="minorHAnsi"/>
                          </w:rPr>
                          <w:t>inappropriate contact or concerns about personal safety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3B840FF" wp14:editId="75A53065">
                <wp:simplePos x="0" y="0"/>
                <wp:positionH relativeFrom="column">
                  <wp:posOffset>3238500</wp:posOffset>
                </wp:positionH>
                <wp:positionV relativeFrom="paragraph">
                  <wp:posOffset>11430</wp:posOffset>
                </wp:positionV>
                <wp:extent cx="3219450" cy="6657975"/>
                <wp:effectExtent l="0" t="0" r="19050" b="2857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9450" cy="6657975"/>
                          <a:chOff x="-8391" y="-531750"/>
                          <a:chExt cx="2836182" cy="12349680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8391" y="-531750"/>
                            <a:ext cx="2819400" cy="68109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A5FF11B" w14:textId="54FE777F" w:rsidR="00933A69" w:rsidRPr="00F2610C" w:rsidRDefault="00524E3B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Vocabulary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-8391" y="339516"/>
                            <a:ext cx="2819400" cy="1147841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7AC35D6" w14:textId="77777777" w:rsidR="00FA41A3" w:rsidRDefault="00FA41A3">
                              <w:pPr>
                                <w:tabs>
                                  <w:tab w:val="left" w:pos="1815"/>
                                </w:tabs>
                                <w:ind w:left="720" w:hanging="720"/>
                              </w:pPr>
                            </w:p>
                            <w:p w14:paraId="64DC4450" w14:textId="77777777" w:rsidR="00997E4D" w:rsidRPr="00997E4D" w:rsidRDefault="00997E4D" w:rsidP="00997E4D">
                              <w:pPr>
                                <w:pStyle w:val="TableParagraph"/>
                                <w:numPr>
                                  <w:ilvl w:val="0"/>
                                  <w:numId w:val="14"/>
                                </w:numPr>
                                <w:spacing w:before="38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997E4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Friendships;</w:t>
                              </w:r>
                              <w:proofErr w:type="gramEnd"/>
                              <w:r w:rsidRPr="00997E4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2F32852D" w14:textId="77777777" w:rsidR="00997E4D" w:rsidRPr="00997E4D" w:rsidRDefault="00997E4D" w:rsidP="00997E4D">
                              <w:pPr>
                                <w:pStyle w:val="TableParagraph"/>
                                <w:numPr>
                                  <w:ilvl w:val="0"/>
                                  <w:numId w:val="14"/>
                                </w:numPr>
                                <w:spacing w:before="38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997E4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relationships;</w:t>
                              </w:r>
                              <w:proofErr w:type="gramEnd"/>
                              <w:r w:rsidRPr="00997E4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08B6F157" w14:textId="77777777" w:rsidR="00997E4D" w:rsidRPr="00997E4D" w:rsidRDefault="00997E4D" w:rsidP="00997E4D">
                              <w:pPr>
                                <w:pStyle w:val="TableParagraph"/>
                                <w:numPr>
                                  <w:ilvl w:val="0"/>
                                  <w:numId w:val="14"/>
                                </w:numPr>
                                <w:spacing w:before="38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997E4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becoming</w:t>
                              </w:r>
                              <w:r w:rsidRPr="00997E4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Pr="00997E4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independent;</w:t>
                              </w:r>
                              <w:proofErr w:type="gramEnd"/>
                              <w:r w:rsidRPr="00997E4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05E6C2D3" w14:textId="5A123CE5" w:rsidR="00FA41A3" w:rsidRPr="00997E4D" w:rsidRDefault="00997E4D" w:rsidP="00997E4D">
                              <w:pPr>
                                <w:pStyle w:val="TableParagraph"/>
                                <w:numPr>
                                  <w:ilvl w:val="0"/>
                                  <w:numId w:val="14"/>
                                </w:numPr>
                                <w:spacing w:before="38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997E4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online safety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B840FF" id="Group 10" o:spid="_x0000_s1032" style="position:absolute;margin-left:255pt;margin-top:.9pt;width:253.5pt;height:524.25pt;z-index:251664384;mso-width-relative:margin;mso-height-relative:margin" coordorigin="-83,-5317" coordsize="28361,123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">
                <v:shape id="Text Box 11" o:spid="_x0000_s1033" type="#_x0000_t202" style="position:absolute;left:83;top:-5317;width:28194;height:6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3A5FF11B" w14:textId="54FE777F" w:rsidR="00933A69" w:rsidRPr="00F2610C" w:rsidRDefault="00524E3B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Vocabulary</w:t>
                        </w:r>
                      </w:p>
                    </w:txbxContent>
                  </v:textbox>
                </v:shape>
                <v:shape id="Text Box 13" o:spid="_x0000_s1034" type="#_x0000_t202" style="position:absolute;left:-83;top:3395;width:28193;height:114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<v:textbox>
                    <w:txbxContent>
                      <w:p w14:paraId="47AC35D6" w14:textId="77777777" w:rsidR="00FA41A3" w:rsidRDefault="00FA41A3">
                        <w:pPr>
                          <w:tabs>
                            <w:tab w:val="left" w:pos="1815"/>
                          </w:tabs>
                          <w:ind w:left="720" w:hanging="720"/>
                        </w:pPr>
                      </w:p>
                      <w:p w14:paraId="64DC4450" w14:textId="77777777" w:rsidR="00997E4D" w:rsidRPr="00997E4D" w:rsidRDefault="00997E4D" w:rsidP="00997E4D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spacing w:before="38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proofErr w:type="gramStart"/>
                        <w:r w:rsidRPr="00997E4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Friendships;</w:t>
                        </w:r>
                        <w:proofErr w:type="gramEnd"/>
                        <w:r w:rsidRPr="00997E4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2F32852D" w14:textId="77777777" w:rsidR="00997E4D" w:rsidRPr="00997E4D" w:rsidRDefault="00997E4D" w:rsidP="00997E4D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spacing w:before="38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proofErr w:type="gramStart"/>
                        <w:r w:rsidRPr="00997E4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relationships;</w:t>
                        </w:r>
                        <w:proofErr w:type="gramEnd"/>
                        <w:r w:rsidRPr="00997E4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08B6F157" w14:textId="77777777" w:rsidR="00997E4D" w:rsidRPr="00997E4D" w:rsidRDefault="00997E4D" w:rsidP="00997E4D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spacing w:before="38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997E4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becoming</w:t>
                        </w:r>
                        <w:r w:rsidRPr="00997E4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997E4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independent;</w:t>
                        </w:r>
                        <w:proofErr w:type="gramEnd"/>
                        <w:r w:rsidRPr="00997E4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05E6C2D3" w14:textId="5A123CE5" w:rsidR="00FA41A3" w:rsidRPr="00997E4D" w:rsidRDefault="00997E4D" w:rsidP="00997E4D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spacing w:before="38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997E4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online safety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339DD46" w14:textId="30F21D68" w:rsidR="0074702F" w:rsidRPr="0074702F" w:rsidRDefault="0074702F" w:rsidP="0074702F"/>
    <w:p w14:paraId="6DEAB638" w14:textId="6841D0B7" w:rsidR="0074702F" w:rsidRPr="0074702F" w:rsidRDefault="0074702F" w:rsidP="0074702F"/>
    <w:p w14:paraId="605D82D8" w14:textId="19512A8F" w:rsidR="0074702F" w:rsidRPr="0074702F" w:rsidRDefault="0074702F" w:rsidP="0074702F"/>
    <w:p w14:paraId="7E718616" w14:textId="6023C6F4" w:rsidR="007B7DBB" w:rsidRDefault="007B7DBB" w:rsidP="0074702F">
      <w:pPr>
        <w:tabs>
          <w:tab w:val="left" w:pos="1815"/>
        </w:tabs>
      </w:pPr>
    </w:p>
    <w:p w14:paraId="6431F03A" w14:textId="17521FE0" w:rsidR="00322824" w:rsidRDefault="00322824" w:rsidP="0074702F">
      <w:pPr>
        <w:tabs>
          <w:tab w:val="left" w:pos="1815"/>
        </w:tabs>
      </w:pPr>
    </w:p>
    <w:p w14:paraId="3890A2CD" w14:textId="086629F5" w:rsidR="00F91AFF" w:rsidRDefault="00322824" w:rsidP="0074702F">
      <w:pPr>
        <w:tabs>
          <w:tab w:val="left" w:pos="1815"/>
        </w:tabs>
      </w:pPr>
      <w:r>
        <w:t xml:space="preserve">                                                                                                  </w:t>
      </w:r>
    </w:p>
    <w:p w14:paraId="00F5C869" w14:textId="79D73225" w:rsidR="00F91AFF" w:rsidRDefault="00F91AFF" w:rsidP="0074702F">
      <w:pPr>
        <w:tabs>
          <w:tab w:val="left" w:pos="1815"/>
        </w:tabs>
      </w:pPr>
    </w:p>
    <w:p w14:paraId="1AE57CD1" w14:textId="60C8EDE7" w:rsidR="00F91AFF" w:rsidRDefault="00F91AFF" w:rsidP="0074702F">
      <w:pPr>
        <w:tabs>
          <w:tab w:val="left" w:pos="1815"/>
        </w:tabs>
      </w:pPr>
    </w:p>
    <w:p w14:paraId="13305B78" w14:textId="1AD819D5" w:rsidR="00F91AFF" w:rsidRDefault="00F91AFF" w:rsidP="0074702F">
      <w:pPr>
        <w:tabs>
          <w:tab w:val="left" w:pos="1815"/>
        </w:tabs>
      </w:pPr>
    </w:p>
    <w:p w14:paraId="2F57E78E" w14:textId="331D00C1" w:rsidR="00F91AFF" w:rsidRDefault="00F91AFF" w:rsidP="0074702F">
      <w:pPr>
        <w:tabs>
          <w:tab w:val="left" w:pos="1815"/>
        </w:tabs>
      </w:pPr>
    </w:p>
    <w:p w14:paraId="6D5DF84A" w14:textId="411BFF8D" w:rsidR="00F91AFF" w:rsidRDefault="00F91AFF" w:rsidP="0074702F">
      <w:pPr>
        <w:tabs>
          <w:tab w:val="left" w:pos="1815"/>
        </w:tabs>
      </w:pPr>
    </w:p>
    <w:p w14:paraId="4D482EAB" w14:textId="0595D241" w:rsidR="00F91AFF" w:rsidRDefault="00F91AFF" w:rsidP="0074702F">
      <w:pPr>
        <w:tabs>
          <w:tab w:val="left" w:pos="1815"/>
        </w:tabs>
      </w:pPr>
    </w:p>
    <w:p w14:paraId="7A5BC429" w14:textId="3DB46BE9" w:rsidR="00F91AFF" w:rsidRDefault="00F91AFF" w:rsidP="0074702F">
      <w:pPr>
        <w:tabs>
          <w:tab w:val="left" w:pos="1815"/>
        </w:tabs>
      </w:pPr>
    </w:p>
    <w:p w14:paraId="5743BA3E" w14:textId="6D318594" w:rsidR="00F91AFF" w:rsidRDefault="00F91AFF" w:rsidP="0074702F">
      <w:pPr>
        <w:tabs>
          <w:tab w:val="left" w:pos="1815"/>
        </w:tabs>
      </w:pPr>
    </w:p>
    <w:p w14:paraId="08726323" w14:textId="47BE1E3E" w:rsidR="00F91AFF" w:rsidRDefault="00F91AFF" w:rsidP="0074702F">
      <w:pPr>
        <w:tabs>
          <w:tab w:val="left" w:pos="1815"/>
        </w:tabs>
      </w:pPr>
    </w:p>
    <w:p w14:paraId="0F150FD3" w14:textId="1789B7D0" w:rsidR="00F91AFF" w:rsidRDefault="00F91AFF" w:rsidP="0074702F">
      <w:pPr>
        <w:tabs>
          <w:tab w:val="left" w:pos="1815"/>
        </w:tabs>
      </w:pPr>
    </w:p>
    <w:p w14:paraId="25FE519D" w14:textId="24EA4085" w:rsidR="00F91AFF" w:rsidRDefault="00F91AFF" w:rsidP="0074702F">
      <w:pPr>
        <w:tabs>
          <w:tab w:val="left" w:pos="1815"/>
        </w:tabs>
      </w:pPr>
    </w:p>
    <w:p w14:paraId="626AC431" w14:textId="2BE5D98F" w:rsidR="00F91AFF" w:rsidRDefault="00F91AFF" w:rsidP="0074702F">
      <w:pPr>
        <w:tabs>
          <w:tab w:val="left" w:pos="1815"/>
        </w:tabs>
      </w:pPr>
    </w:p>
    <w:p w14:paraId="49A18433" w14:textId="77777777" w:rsidR="00F91AFF" w:rsidRDefault="00F91AFF" w:rsidP="0074702F">
      <w:pPr>
        <w:tabs>
          <w:tab w:val="left" w:pos="1815"/>
        </w:tabs>
      </w:pPr>
    </w:p>
    <w:p w14:paraId="08E99647" w14:textId="77777777" w:rsidR="00F91AFF" w:rsidRDefault="00F91AFF" w:rsidP="0074702F">
      <w:pPr>
        <w:tabs>
          <w:tab w:val="left" w:pos="1815"/>
        </w:tabs>
      </w:pPr>
    </w:p>
    <w:p w14:paraId="473EA2A0" w14:textId="77777777" w:rsidR="00F91AFF" w:rsidRDefault="00F91AFF" w:rsidP="0074702F">
      <w:pPr>
        <w:tabs>
          <w:tab w:val="left" w:pos="1815"/>
        </w:tabs>
      </w:pPr>
    </w:p>
    <w:p w14:paraId="0DD6B76D" w14:textId="77777777" w:rsidR="00312B8D" w:rsidRDefault="00312B8D" w:rsidP="0074702F">
      <w:pPr>
        <w:tabs>
          <w:tab w:val="left" w:pos="1815"/>
        </w:tabs>
      </w:pPr>
    </w:p>
    <w:p w14:paraId="47399838" w14:textId="77777777" w:rsidR="0070057F" w:rsidRPr="0074702F" w:rsidRDefault="0070057F" w:rsidP="0074702F">
      <w:pPr>
        <w:tabs>
          <w:tab w:val="left" w:pos="1815"/>
        </w:tabs>
      </w:pPr>
    </w:p>
    <w:sectPr w:rsidR="0070057F" w:rsidRPr="0074702F" w:rsidSect="001E7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71B03"/>
    <w:multiLevelType w:val="hybridMultilevel"/>
    <w:tmpl w:val="EC10D1D0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C070E"/>
    <w:multiLevelType w:val="hybridMultilevel"/>
    <w:tmpl w:val="89CE1432"/>
    <w:lvl w:ilvl="0" w:tplc="43B03D22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C82CEA88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2080509E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3AD8F8EA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D98ECEC8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84FEAEE2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BDA4B5A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B4D86E34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586822A0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2" w15:restartNumberingAfterBreak="0">
    <w:nsid w:val="1B2C28C5"/>
    <w:multiLevelType w:val="hybridMultilevel"/>
    <w:tmpl w:val="75663638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208A2"/>
    <w:multiLevelType w:val="hybridMultilevel"/>
    <w:tmpl w:val="B8924178"/>
    <w:lvl w:ilvl="0" w:tplc="233AAB6A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97"/>
        <w:sz w:val="20"/>
        <w:szCs w:val="20"/>
        <w:lang w:val="en-GB" w:eastAsia="en-GB" w:bidi="en-GB"/>
      </w:rPr>
    </w:lvl>
    <w:lvl w:ilvl="1" w:tplc="6B0E5F8C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0FE4E3C2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39EEA846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1BC0FFBE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D3BEC606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7BFE4B98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842881D0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87E83D48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4" w15:restartNumberingAfterBreak="0">
    <w:nsid w:val="26886DC9"/>
    <w:multiLevelType w:val="hybridMultilevel"/>
    <w:tmpl w:val="0D76E202"/>
    <w:lvl w:ilvl="0" w:tplc="E362C2EA">
      <w:numFmt w:val="bullet"/>
      <w:lvlText w:val="•"/>
      <w:lvlJc w:val="left"/>
      <w:pPr>
        <w:ind w:left="653" w:hanging="510"/>
      </w:pPr>
      <w:rPr>
        <w:rFonts w:ascii="Lato Light" w:eastAsia="Lato Light" w:hAnsi="Lato Light" w:cs="Lato Light" w:hint="default"/>
        <w:spacing w:val="-6"/>
        <w:w w:val="97"/>
        <w:sz w:val="20"/>
        <w:szCs w:val="20"/>
        <w:lang w:val="en-GB" w:eastAsia="en-GB" w:bidi="en-GB"/>
      </w:rPr>
    </w:lvl>
    <w:lvl w:ilvl="1" w:tplc="324CE01A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021A1DF6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E2CC313E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6818EFEE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481605B4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1F984B38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2A6616F0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384E793C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5" w15:restartNumberingAfterBreak="0">
    <w:nsid w:val="2D426776"/>
    <w:multiLevelType w:val="hybridMultilevel"/>
    <w:tmpl w:val="EF6A5AE0"/>
    <w:lvl w:ilvl="0" w:tplc="BFD0307E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97"/>
        <w:sz w:val="20"/>
        <w:szCs w:val="20"/>
        <w:lang w:val="en-GB" w:eastAsia="en-GB" w:bidi="en-GB"/>
      </w:rPr>
    </w:lvl>
    <w:lvl w:ilvl="1" w:tplc="B22AA608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1A0475E2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DA044C36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3F62EB2E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03CAD120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6D5CBDA0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52D08BA0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FEEE89DC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6" w15:restartNumberingAfterBreak="0">
    <w:nsid w:val="32D54858"/>
    <w:multiLevelType w:val="hybridMultilevel"/>
    <w:tmpl w:val="3E68A4DA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D4FAA"/>
    <w:multiLevelType w:val="hybridMultilevel"/>
    <w:tmpl w:val="DAB04826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97C0A"/>
    <w:multiLevelType w:val="hybridMultilevel"/>
    <w:tmpl w:val="C1B85EAA"/>
    <w:lvl w:ilvl="0" w:tplc="F47CC316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97"/>
        <w:sz w:val="20"/>
        <w:szCs w:val="20"/>
        <w:lang w:val="en-GB" w:eastAsia="en-GB" w:bidi="en-GB"/>
      </w:rPr>
    </w:lvl>
    <w:lvl w:ilvl="1" w:tplc="DB586F00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B54A6518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A0541F28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9334AD54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19E26F50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D4AA31AA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C82E0352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C436EF08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9" w15:restartNumberingAfterBreak="0">
    <w:nsid w:val="4E677B80"/>
    <w:multiLevelType w:val="hybridMultilevel"/>
    <w:tmpl w:val="822C51DE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47059"/>
    <w:multiLevelType w:val="hybridMultilevel"/>
    <w:tmpl w:val="19EA990C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4F77E9"/>
    <w:multiLevelType w:val="hybridMultilevel"/>
    <w:tmpl w:val="D7B499EA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B0DD7"/>
    <w:multiLevelType w:val="hybridMultilevel"/>
    <w:tmpl w:val="3740E404"/>
    <w:lvl w:ilvl="0" w:tplc="FD9E1FEC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8"/>
        <w:w w:val="97"/>
        <w:sz w:val="20"/>
        <w:szCs w:val="20"/>
        <w:lang w:val="en-GB" w:eastAsia="en-GB" w:bidi="en-GB"/>
      </w:rPr>
    </w:lvl>
    <w:lvl w:ilvl="1" w:tplc="F0B2A0F2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DCBE28F0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EABA9F66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A22CEA32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3452B2E2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3CEA3774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CCF2E18A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07D614AA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13" w15:restartNumberingAfterBreak="0">
    <w:nsid w:val="568458D7"/>
    <w:multiLevelType w:val="hybridMultilevel"/>
    <w:tmpl w:val="027EE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290597">
    <w:abstractNumId w:val="6"/>
  </w:num>
  <w:num w:numId="2" w16cid:durableId="1940289142">
    <w:abstractNumId w:val="9"/>
  </w:num>
  <w:num w:numId="3" w16cid:durableId="1852913447">
    <w:abstractNumId w:val="0"/>
  </w:num>
  <w:num w:numId="4" w16cid:durableId="760757902">
    <w:abstractNumId w:val="1"/>
  </w:num>
  <w:num w:numId="5" w16cid:durableId="440954698">
    <w:abstractNumId w:val="7"/>
  </w:num>
  <w:num w:numId="6" w16cid:durableId="1532524788">
    <w:abstractNumId w:val="5"/>
  </w:num>
  <w:num w:numId="7" w16cid:durableId="868488424">
    <w:abstractNumId w:val="2"/>
  </w:num>
  <w:num w:numId="8" w16cid:durableId="2143307426">
    <w:abstractNumId w:val="11"/>
  </w:num>
  <w:num w:numId="9" w16cid:durableId="286743792">
    <w:abstractNumId w:val="10"/>
  </w:num>
  <w:num w:numId="10" w16cid:durableId="116023988">
    <w:abstractNumId w:val="3"/>
  </w:num>
  <w:num w:numId="11" w16cid:durableId="1456876228">
    <w:abstractNumId w:val="8"/>
  </w:num>
  <w:num w:numId="12" w16cid:durableId="1529099357">
    <w:abstractNumId w:val="4"/>
  </w:num>
  <w:num w:numId="13" w16cid:durableId="1852447670">
    <w:abstractNumId w:val="12"/>
  </w:num>
  <w:num w:numId="14" w16cid:durableId="561404318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02F"/>
    <w:rsid w:val="00005D1F"/>
    <w:rsid w:val="00042BFE"/>
    <w:rsid w:val="00043E77"/>
    <w:rsid w:val="00047100"/>
    <w:rsid w:val="00054E50"/>
    <w:rsid w:val="00056CAF"/>
    <w:rsid w:val="00092681"/>
    <w:rsid w:val="000A1629"/>
    <w:rsid w:val="000A45E0"/>
    <w:rsid w:val="000A64C4"/>
    <w:rsid w:val="000B3ED8"/>
    <w:rsid w:val="000B5304"/>
    <w:rsid w:val="000C476E"/>
    <w:rsid w:val="000C4D31"/>
    <w:rsid w:val="000C66F2"/>
    <w:rsid w:val="000C6B0F"/>
    <w:rsid w:val="000D5B52"/>
    <w:rsid w:val="000D6889"/>
    <w:rsid w:val="000D6F74"/>
    <w:rsid w:val="000E3C29"/>
    <w:rsid w:val="000F25C5"/>
    <w:rsid w:val="000F607D"/>
    <w:rsid w:val="00103BBD"/>
    <w:rsid w:val="00106E7A"/>
    <w:rsid w:val="0011029E"/>
    <w:rsid w:val="00112D83"/>
    <w:rsid w:val="00120848"/>
    <w:rsid w:val="001214CB"/>
    <w:rsid w:val="0012687F"/>
    <w:rsid w:val="00151BF2"/>
    <w:rsid w:val="00154EFF"/>
    <w:rsid w:val="00170F40"/>
    <w:rsid w:val="001902A6"/>
    <w:rsid w:val="0019708D"/>
    <w:rsid w:val="001A662D"/>
    <w:rsid w:val="001A6E57"/>
    <w:rsid w:val="001B0430"/>
    <w:rsid w:val="001C366E"/>
    <w:rsid w:val="001C73A9"/>
    <w:rsid w:val="001C7515"/>
    <w:rsid w:val="001D04B0"/>
    <w:rsid w:val="001D2C6E"/>
    <w:rsid w:val="001E7B34"/>
    <w:rsid w:val="001F36F8"/>
    <w:rsid w:val="002058A2"/>
    <w:rsid w:val="00205AE0"/>
    <w:rsid w:val="002124CA"/>
    <w:rsid w:val="002211D3"/>
    <w:rsid w:val="002246BA"/>
    <w:rsid w:val="002259A3"/>
    <w:rsid w:val="00242FD9"/>
    <w:rsid w:val="00257236"/>
    <w:rsid w:val="00262933"/>
    <w:rsid w:val="0027329F"/>
    <w:rsid w:val="00273C9B"/>
    <w:rsid w:val="00275164"/>
    <w:rsid w:val="002942DA"/>
    <w:rsid w:val="002A165C"/>
    <w:rsid w:val="002A5B0D"/>
    <w:rsid w:val="002B722B"/>
    <w:rsid w:val="002C7848"/>
    <w:rsid w:val="002D3337"/>
    <w:rsid w:val="002E30A0"/>
    <w:rsid w:val="002E4FAE"/>
    <w:rsid w:val="002E6F9B"/>
    <w:rsid w:val="002F4834"/>
    <w:rsid w:val="00301387"/>
    <w:rsid w:val="00312B8D"/>
    <w:rsid w:val="003139F9"/>
    <w:rsid w:val="00322824"/>
    <w:rsid w:val="003262FF"/>
    <w:rsid w:val="0033375C"/>
    <w:rsid w:val="00335B78"/>
    <w:rsid w:val="003539E3"/>
    <w:rsid w:val="0036022B"/>
    <w:rsid w:val="003966DD"/>
    <w:rsid w:val="003A4100"/>
    <w:rsid w:val="003A66A6"/>
    <w:rsid w:val="003B1355"/>
    <w:rsid w:val="003B57F6"/>
    <w:rsid w:val="003C4B96"/>
    <w:rsid w:val="003D265F"/>
    <w:rsid w:val="003D47F5"/>
    <w:rsid w:val="003E26D0"/>
    <w:rsid w:val="00412243"/>
    <w:rsid w:val="004159C7"/>
    <w:rsid w:val="00424D54"/>
    <w:rsid w:val="004313C1"/>
    <w:rsid w:val="00434742"/>
    <w:rsid w:val="0045259C"/>
    <w:rsid w:val="004532BE"/>
    <w:rsid w:val="00457CA4"/>
    <w:rsid w:val="00482F10"/>
    <w:rsid w:val="004A0ABE"/>
    <w:rsid w:val="004E4DC1"/>
    <w:rsid w:val="004E521E"/>
    <w:rsid w:val="004F4C0A"/>
    <w:rsid w:val="004F56C4"/>
    <w:rsid w:val="00505CB1"/>
    <w:rsid w:val="00524E3B"/>
    <w:rsid w:val="005324C6"/>
    <w:rsid w:val="00534261"/>
    <w:rsid w:val="005415C5"/>
    <w:rsid w:val="00553F8D"/>
    <w:rsid w:val="00554565"/>
    <w:rsid w:val="005652F3"/>
    <w:rsid w:val="00567556"/>
    <w:rsid w:val="0057402F"/>
    <w:rsid w:val="00580280"/>
    <w:rsid w:val="00585F46"/>
    <w:rsid w:val="00590E4D"/>
    <w:rsid w:val="00593B38"/>
    <w:rsid w:val="005A0C81"/>
    <w:rsid w:val="005A6D52"/>
    <w:rsid w:val="005C03F4"/>
    <w:rsid w:val="005D4DC8"/>
    <w:rsid w:val="005E58F6"/>
    <w:rsid w:val="005E7B08"/>
    <w:rsid w:val="006177DD"/>
    <w:rsid w:val="00626159"/>
    <w:rsid w:val="00643848"/>
    <w:rsid w:val="0065288A"/>
    <w:rsid w:val="006767D0"/>
    <w:rsid w:val="00680152"/>
    <w:rsid w:val="006960C8"/>
    <w:rsid w:val="006A1A01"/>
    <w:rsid w:val="006B408D"/>
    <w:rsid w:val="006B4151"/>
    <w:rsid w:val="006C0CE8"/>
    <w:rsid w:val="006D4B92"/>
    <w:rsid w:val="006D60EC"/>
    <w:rsid w:val="006D7E73"/>
    <w:rsid w:val="006E6D55"/>
    <w:rsid w:val="006F4C21"/>
    <w:rsid w:val="0070057F"/>
    <w:rsid w:val="00703DDA"/>
    <w:rsid w:val="00704867"/>
    <w:rsid w:val="00717918"/>
    <w:rsid w:val="0072515E"/>
    <w:rsid w:val="0072599A"/>
    <w:rsid w:val="007405CA"/>
    <w:rsid w:val="00745C1E"/>
    <w:rsid w:val="0074702F"/>
    <w:rsid w:val="00754888"/>
    <w:rsid w:val="0076033B"/>
    <w:rsid w:val="00775E9D"/>
    <w:rsid w:val="00782EA3"/>
    <w:rsid w:val="007A2C58"/>
    <w:rsid w:val="007B7DBB"/>
    <w:rsid w:val="007C1819"/>
    <w:rsid w:val="007C68EA"/>
    <w:rsid w:val="007E41C9"/>
    <w:rsid w:val="007E6466"/>
    <w:rsid w:val="008012B4"/>
    <w:rsid w:val="00813510"/>
    <w:rsid w:val="008154A8"/>
    <w:rsid w:val="00827F7E"/>
    <w:rsid w:val="00834B90"/>
    <w:rsid w:val="0083512E"/>
    <w:rsid w:val="00840655"/>
    <w:rsid w:val="00843D04"/>
    <w:rsid w:val="00844D04"/>
    <w:rsid w:val="0085036B"/>
    <w:rsid w:val="008531F2"/>
    <w:rsid w:val="00861827"/>
    <w:rsid w:val="008677DB"/>
    <w:rsid w:val="0087361E"/>
    <w:rsid w:val="00883E84"/>
    <w:rsid w:val="00887AEA"/>
    <w:rsid w:val="0089044A"/>
    <w:rsid w:val="008B3D33"/>
    <w:rsid w:val="008B6F86"/>
    <w:rsid w:val="008C106C"/>
    <w:rsid w:val="008D177E"/>
    <w:rsid w:val="008D2899"/>
    <w:rsid w:val="00901F00"/>
    <w:rsid w:val="00915CEE"/>
    <w:rsid w:val="0091695A"/>
    <w:rsid w:val="00933642"/>
    <w:rsid w:val="00933A69"/>
    <w:rsid w:val="00951885"/>
    <w:rsid w:val="00954E90"/>
    <w:rsid w:val="00962B59"/>
    <w:rsid w:val="00981CB1"/>
    <w:rsid w:val="009936C2"/>
    <w:rsid w:val="00997E4D"/>
    <w:rsid w:val="009A0F77"/>
    <w:rsid w:val="009A77DF"/>
    <w:rsid w:val="009C5D3F"/>
    <w:rsid w:val="009D26D4"/>
    <w:rsid w:val="009E3F92"/>
    <w:rsid w:val="009F6230"/>
    <w:rsid w:val="00A07B11"/>
    <w:rsid w:val="00A1162C"/>
    <w:rsid w:val="00A2430B"/>
    <w:rsid w:val="00A36BCA"/>
    <w:rsid w:val="00A50377"/>
    <w:rsid w:val="00A70B00"/>
    <w:rsid w:val="00A903F3"/>
    <w:rsid w:val="00AA0E25"/>
    <w:rsid w:val="00AA412E"/>
    <w:rsid w:val="00AC0BF8"/>
    <w:rsid w:val="00AC4FBF"/>
    <w:rsid w:val="00AD449A"/>
    <w:rsid w:val="00AE0D47"/>
    <w:rsid w:val="00AF4530"/>
    <w:rsid w:val="00B17CBA"/>
    <w:rsid w:val="00B2016C"/>
    <w:rsid w:val="00B21E0A"/>
    <w:rsid w:val="00B43065"/>
    <w:rsid w:val="00B50473"/>
    <w:rsid w:val="00B6215C"/>
    <w:rsid w:val="00B730C5"/>
    <w:rsid w:val="00B74FFC"/>
    <w:rsid w:val="00B8394F"/>
    <w:rsid w:val="00B87F87"/>
    <w:rsid w:val="00B9040B"/>
    <w:rsid w:val="00B92E41"/>
    <w:rsid w:val="00BB1B64"/>
    <w:rsid w:val="00BC372B"/>
    <w:rsid w:val="00BC53F3"/>
    <w:rsid w:val="00BF1B28"/>
    <w:rsid w:val="00C12158"/>
    <w:rsid w:val="00C15BFD"/>
    <w:rsid w:val="00C20B03"/>
    <w:rsid w:val="00C318F8"/>
    <w:rsid w:val="00C33D6C"/>
    <w:rsid w:val="00C41C0E"/>
    <w:rsid w:val="00C44AC5"/>
    <w:rsid w:val="00C45D7A"/>
    <w:rsid w:val="00C52FF4"/>
    <w:rsid w:val="00C65DF6"/>
    <w:rsid w:val="00C839FD"/>
    <w:rsid w:val="00C97A63"/>
    <w:rsid w:val="00CB37AB"/>
    <w:rsid w:val="00CC6F02"/>
    <w:rsid w:val="00CF34B1"/>
    <w:rsid w:val="00D02A22"/>
    <w:rsid w:val="00D07D17"/>
    <w:rsid w:val="00D2646F"/>
    <w:rsid w:val="00D608C8"/>
    <w:rsid w:val="00D64BB1"/>
    <w:rsid w:val="00DA6CEF"/>
    <w:rsid w:val="00DB4764"/>
    <w:rsid w:val="00DC36FE"/>
    <w:rsid w:val="00DC65B7"/>
    <w:rsid w:val="00DE140A"/>
    <w:rsid w:val="00DE2654"/>
    <w:rsid w:val="00E04DC6"/>
    <w:rsid w:val="00E32444"/>
    <w:rsid w:val="00E43FD2"/>
    <w:rsid w:val="00E55D1A"/>
    <w:rsid w:val="00E570B2"/>
    <w:rsid w:val="00E573C5"/>
    <w:rsid w:val="00E6289E"/>
    <w:rsid w:val="00E63A75"/>
    <w:rsid w:val="00E67806"/>
    <w:rsid w:val="00E75891"/>
    <w:rsid w:val="00E80831"/>
    <w:rsid w:val="00E90241"/>
    <w:rsid w:val="00E9079B"/>
    <w:rsid w:val="00E967B1"/>
    <w:rsid w:val="00ED4916"/>
    <w:rsid w:val="00EE2A81"/>
    <w:rsid w:val="00F03A80"/>
    <w:rsid w:val="00F07CCE"/>
    <w:rsid w:val="00F20314"/>
    <w:rsid w:val="00F2610C"/>
    <w:rsid w:val="00F31EF2"/>
    <w:rsid w:val="00F36626"/>
    <w:rsid w:val="00F43F35"/>
    <w:rsid w:val="00F56E3C"/>
    <w:rsid w:val="00F71CC6"/>
    <w:rsid w:val="00F74761"/>
    <w:rsid w:val="00F77B02"/>
    <w:rsid w:val="00F84F9E"/>
    <w:rsid w:val="00F85D69"/>
    <w:rsid w:val="00F91AFF"/>
    <w:rsid w:val="00F91B23"/>
    <w:rsid w:val="00F9272D"/>
    <w:rsid w:val="00FA41A3"/>
    <w:rsid w:val="00FA55B9"/>
    <w:rsid w:val="00FA654D"/>
    <w:rsid w:val="00FB6D11"/>
    <w:rsid w:val="00FC2F81"/>
    <w:rsid w:val="00FE24A6"/>
    <w:rsid w:val="00F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81B00"/>
  <w15:chartTrackingRefBased/>
  <w15:docId w15:val="{AAFCF5B5-BD24-472D-AFA8-EC515965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02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22824"/>
    <w:pPr>
      <w:ind w:left="720"/>
      <w:contextualSpacing/>
    </w:pPr>
  </w:style>
  <w:style w:type="paragraph" w:customStyle="1" w:styleId="Default">
    <w:name w:val="Default"/>
    <w:rsid w:val="00B904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C0CE8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997E4D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  <w:style w:type="character" w:customStyle="1" w:styleId="HeaderChar">
    <w:name w:val="Header Char"/>
    <w:basedOn w:val="DefaultParagraphFont"/>
    <w:link w:val="Header"/>
    <w:uiPriority w:val="99"/>
    <w:rsid w:val="00997E4D"/>
    <w:rPr>
      <w:rFonts w:ascii="Lato Light" w:eastAsia="Lato Light" w:hAnsi="Lato Light" w:cs="Lato Light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7FE2BC8EAB643815553672C513882" ma:contentTypeVersion="8" ma:contentTypeDescription="Create a new document." ma:contentTypeScope="" ma:versionID="bcad2123ab48577b97a60a94a0447de3">
  <xsd:schema xmlns:xsd="http://www.w3.org/2001/XMLSchema" xmlns:xs="http://www.w3.org/2001/XMLSchema" xmlns:p="http://schemas.microsoft.com/office/2006/metadata/properties" xmlns:ns3="3d10b266-8b51-4387-a1bf-39d976fde248" targetNamespace="http://schemas.microsoft.com/office/2006/metadata/properties" ma:root="true" ma:fieldsID="9018255d85eb5c262b12242f28c29d0f" ns3:_="">
    <xsd:import namespace="3d10b266-8b51-4387-a1bf-39d976fde2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0b266-8b51-4387-a1bf-39d976fde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8F53AA-6204-4F3B-9CDE-C63405889D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C1FE18-AFC7-4AC1-A61D-64166B3B9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0b266-8b51-4387-a1bf-39d976fde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D11F79-C7CA-4F9A-8058-22F8F6EA60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Kilmister</dc:creator>
  <cp:keywords/>
  <dc:description/>
  <cp:lastModifiedBy>Jenny Statham</cp:lastModifiedBy>
  <cp:revision>3</cp:revision>
  <dcterms:created xsi:type="dcterms:W3CDTF">2023-06-26T10:03:00Z</dcterms:created>
  <dcterms:modified xsi:type="dcterms:W3CDTF">2023-06-26T10:15:00Z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0x01010075E7FE2BC8EAB643815553672C513882</vt:lpwstr>
  </property>
</Properties>
</file>